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1A" w:rsidRDefault="001A0F0D">
      <w:r>
        <w:rPr>
          <w:noProof/>
          <w:lang w:eastAsia="zh-CN"/>
        </w:rPr>
        <w:pict>
          <v:roundrect id="AutoShape 98" o:spid="_x0000_s1026" style="position:absolute;margin-left:361.5pt;margin-top:-29.25pt;width:373.5pt;height:600.75pt;z-index:251662336;visibility:visible;mso-position-horizontal-relative:margin;mso-position-vertical-relative:margin;mso-width-relative:margin;mso-height-relative:margin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" o:allowincell="f" filled="f" stroked="f" strokecolor="#4f81bd" strokeweight="1pt">
            <v:stroke dashstyle="dash"/>
            <v:textbox inset="18pt,18pt,18pt,18pt">
              <w:txbxContent>
                <w:p w:rsidR="00BC5EF0" w:rsidRDefault="00BC5EF0" w:rsidP="00F53E0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/>
                      <w:b/>
                      <w:sz w:val="24"/>
                      <w:szCs w:val="24"/>
                      <w:u w:val="single"/>
                    </w:rPr>
                  </w:pPr>
                  <w:r w:rsidRPr="006B46CD">
                    <w:rPr>
                      <w:rFonts w:ascii="Garamond" w:hAnsi="Garamond"/>
                      <w:b/>
                      <w:sz w:val="24"/>
                      <w:szCs w:val="24"/>
                      <w:u w:val="single"/>
                    </w:rPr>
                    <w:t>Announcements</w:t>
                  </w:r>
                </w:p>
                <w:p w:rsidR="00C6322E" w:rsidRDefault="00197F2D" w:rsidP="00F224C2">
                  <w:pPr>
                    <w:pStyle w:val="ListParagraph"/>
                    <w:numPr>
                      <w:ilvl w:val="0"/>
                      <w:numId w:val="7"/>
                    </w:numPr>
                    <w:spacing w:before="120"/>
                    <w:jc w:val="both"/>
                    <w:rPr>
                      <w:rFonts w:ascii="Garamond" w:hAnsi="Garamond"/>
                    </w:rPr>
                  </w:pPr>
                  <w:r w:rsidRPr="00C6322E">
                    <w:rPr>
                      <w:rFonts w:ascii="Garamond" w:hAnsi="Garamond"/>
                      <w:b/>
                    </w:rPr>
                    <w:t xml:space="preserve">Welcome to ECC-SKC! We are so glad to have you here. </w:t>
                  </w:r>
                  <w:r w:rsidRPr="00C6322E">
                    <w:rPr>
                      <w:rFonts w:ascii="Garamond" w:hAnsi="Garamond"/>
                    </w:rPr>
                    <w:t xml:space="preserve">If this is your first time with us, please fill out a welcome card so we can get to know you better. You can find out more about our church at www.eccskc.org. </w:t>
                  </w:r>
                </w:p>
                <w:p w:rsidR="00FD025C" w:rsidRDefault="00FD025C" w:rsidP="00FD025C">
                  <w:pPr>
                    <w:pStyle w:val="ListParagraph"/>
                    <w:spacing w:before="120"/>
                    <w:rPr>
                      <w:rFonts w:ascii="Garamond" w:hAnsi="Garamond"/>
                    </w:rPr>
                  </w:pPr>
                </w:p>
                <w:p w:rsidR="00FD025C" w:rsidRPr="00F224C2" w:rsidRDefault="001D55B6" w:rsidP="00F224C2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rFonts w:ascii="Garamond" w:hAnsi="Garamond"/>
                    </w:rPr>
                  </w:pPr>
                  <w:r w:rsidRPr="001D55B6">
                    <w:rPr>
                      <w:rFonts w:ascii="Garamond" w:hAnsi="Garamond"/>
                    </w:rPr>
                    <w:t>Join us for our Adult Sunday School right after the time of</w:t>
                  </w:r>
                  <w:r w:rsidR="00F224C2">
                    <w:rPr>
                      <w:rFonts w:ascii="Garamond" w:hAnsi="Garamond"/>
                    </w:rPr>
                    <w:t xml:space="preserve"> </w:t>
                  </w:r>
                  <w:r w:rsidRPr="00F224C2">
                    <w:rPr>
                      <w:rFonts w:ascii="Garamond" w:hAnsi="Garamond"/>
                    </w:rPr>
                    <w:t>fellowship (11:15AM-12:15PM, Classroom is located on behind the</w:t>
                  </w:r>
                  <w:r w:rsidR="00F224C2">
                    <w:rPr>
                      <w:rFonts w:ascii="Garamond" w:hAnsi="Garamond"/>
                    </w:rPr>
                    <w:t xml:space="preserve"> </w:t>
                  </w:r>
                  <w:r w:rsidR="00AF77CB">
                    <w:rPr>
                      <w:rFonts w:ascii="Garamond" w:hAnsi="Garamond"/>
                    </w:rPr>
                    <w:t>Sanctuary).  John Chapter 14</w:t>
                  </w:r>
                  <w:r w:rsidRPr="00F224C2">
                    <w:rPr>
                      <w:rFonts w:ascii="Garamond" w:hAnsi="Garamond"/>
                    </w:rPr>
                    <w:t xml:space="preserve"> will be our study this morning.</w:t>
                  </w:r>
                </w:p>
                <w:p w:rsidR="00FD025C" w:rsidRPr="00FD025C" w:rsidRDefault="00FD025C" w:rsidP="00F224C2">
                  <w:pPr>
                    <w:jc w:val="both"/>
                    <w:rPr>
                      <w:rFonts w:ascii="Garamond" w:hAnsi="Garamond"/>
                    </w:rPr>
                  </w:pPr>
                </w:p>
                <w:p w:rsidR="00FD025C" w:rsidRPr="009F0660" w:rsidRDefault="009F0660" w:rsidP="009F0660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A </w:t>
                  </w:r>
                  <w:r w:rsidRPr="009F0660">
                    <w:rPr>
                      <w:rFonts w:ascii="Garamond" w:hAnsi="Garamond"/>
                    </w:rPr>
                    <w:t>brand new Adult Sunday School starts today!!!  “Basic</w:t>
                  </w:r>
                  <w:r>
                    <w:rPr>
                      <w:rFonts w:ascii="Garamond" w:hAnsi="Garamond"/>
                    </w:rPr>
                    <w:t xml:space="preserve"> </w:t>
                  </w:r>
                  <w:r w:rsidRPr="009F0660">
                    <w:rPr>
                      <w:rFonts w:ascii="Garamond" w:hAnsi="Garamond"/>
                    </w:rPr>
                    <w:t>Christianity,” focuses on the basic tenets of the Christian faith and</w:t>
                  </w:r>
                  <w:r>
                    <w:rPr>
                      <w:rFonts w:ascii="Garamond" w:hAnsi="Garamond"/>
                    </w:rPr>
                    <w:t xml:space="preserve"> </w:t>
                  </w:r>
                  <w:r w:rsidRPr="009F0660">
                    <w:rPr>
                      <w:rFonts w:ascii="Garamond" w:hAnsi="Garamond"/>
                    </w:rPr>
                    <w:t>offers a clear explanation of what the Bible teaches.  This class is</w:t>
                  </w:r>
                  <w:r>
                    <w:rPr>
                      <w:rFonts w:ascii="Garamond" w:hAnsi="Garamond"/>
                    </w:rPr>
                    <w:t xml:space="preserve"> </w:t>
                  </w:r>
                  <w:r w:rsidRPr="009F0660">
                    <w:rPr>
                      <w:rFonts w:ascii="Garamond" w:hAnsi="Garamond"/>
                    </w:rPr>
                    <w:t>for both mature Christians as well as those who are at the early</w:t>
                  </w:r>
                  <w:r>
                    <w:rPr>
                      <w:rFonts w:ascii="Garamond" w:hAnsi="Garamond"/>
                    </w:rPr>
                    <w:t xml:space="preserve"> </w:t>
                  </w:r>
                  <w:r w:rsidRPr="009F0660">
                    <w:rPr>
                      <w:rFonts w:ascii="Garamond" w:hAnsi="Garamond"/>
                    </w:rPr>
                    <w:t>stages of their Christian walk.  Meet us at the church library.</w:t>
                  </w:r>
                </w:p>
                <w:p w:rsidR="007C59AA" w:rsidRPr="007C59AA" w:rsidRDefault="007C59AA" w:rsidP="007C59AA">
                  <w:pPr>
                    <w:pStyle w:val="ListParagraph"/>
                    <w:rPr>
                      <w:rFonts w:ascii="Garamond" w:hAnsi="Garamond"/>
                    </w:rPr>
                  </w:pPr>
                </w:p>
                <w:p w:rsidR="002136A4" w:rsidRDefault="0086168A" w:rsidP="002136A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Garamond" w:hAnsi="Garamond"/>
                    </w:rPr>
                  </w:pPr>
                  <w:r w:rsidRPr="0086168A">
                    <w:rPr>
                      <w:rFonts w:ascii="Garamond" w:hAnsi="Garamond"/>
                    </w:rPr>
                    <w:t>The vision for “ECC-SKC is a healthy and missional church” and we have launched HCG-homogeneous covenantal group. If you would like to know more about HCG, speak to Pastor Jason or Susan Kim.</w:t>
                  </w:r>
                </w:p>
                <w:p w:rsidR="002136A4" w:rsidRDefault="002136A4" w:rsidP="002136A4">
                  <w:pPr>
                    <w:pStyle w:val="ListParagraph"/>
                    <w:rPr>
                      <w:rFonts w:ascii="Garamond" w:hAnsi="Garamond"/>
                    </w:rPr>
                  </w:pPr>
                </w:p>
                <w:p w:rsidR="002136A4" w:rsidRDefault="002136A4" w:rsidP="002136A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Garamond" w:hAnsi="Garamond"/>
                    </w:rPr>
                  </w:pPr>
                  <w:r w:rsidRPr="002136A4">
                    <w:rPr>
                      <w:rFonts w:ascii="Garamond" w:hAnsi="Garamond"/>
                    </w:rPr>
                    <w:t>Join us for two very important gathering of s</w:t>
                  </w:r>
                  <w:r>
                    <w:rPr>
                      <w:rFonts w:ascii="Garamond" w:hAnsi="Garamond"/>
                    </w:rPr>
                    <w:t>aints in worship</w:t>
                  </w:r>
                  <w:r w:rsidRPr="002136A4">
                    <w:rPr>
                      <w:rFonts w:ascii="Garamond" w:hAnsi="Garamond"/>
                    </w:rPr>
                    <w:t>. On Ma</w:t>
                  </w:r>
                  <w:r>
                    <w:rPr>
                      <w:rFonts w:ascii="Garamond" w:hAnsi="Garamond"/>
                    </w:rPr>
                    <w:t>rch 29th, Friday (7:30-8:45PM, c</w:t>
                  </w:r>
                  <w:r w:rsidRPr="002136A4">
                    <w:rPr>
                      <w:rFonts w:ascii="Garamond" w:hAnsi="Garamond"/>
                    </w:rPr>
                    <w:t xml:space="preserve">hurch office), we are going to remember the cross of Jesus with a meditation of God’s Word and songs of praise. There will also be a joint </w:t>
                  </w:r>
                  <w:r>
                    <w:rPr>
                      <w:rFonts w:ascii="Garamond" w:hAnsi="Garamond"/>
                    </w:rPr>
                    <w:t xml:space="preserve">Easter </w:t>
                  </w:r>
                  <w:r w:rsidRPr="002136A4">
                    <w:rPr>
                      <w:rFonts w:ascii="Garamond" w:hAnsi="Garamond"/>
                    </w:rPr>
                    <w:t>service (3/31, 10AM) in celebrati</w:t>
                  </w:r>
                  <w:r>
                    <w:rPr>
                      <w:rFonts w:ascii="Garamond" w:hAnsi="Garamond"/>
                    </w:rPr>
                    <w:t xml:space="preserve">on of Christ’s resurrection, </w:t>
                  </w:r>
                  <w:r w:rsidRPr="002136A4">
                    <w:rPr>
                      <w:rFonts w:ascii="Garamond" w:hAnsi="Garamond"/>
                    </w:rPr>
                    <w:t>filled with praises of victory, uplifting message and baptism. Please invite your friends and family to these gatherings.</w:t>
                  </w:r>
                </w:p>
                <w:p w:rsidR="00442E29" w:rsidRPr="00442E29" w:rsidRDefault="00442E29" w:rsidP="00442E29">
                  <w:pPr>
                    <w:pStyle w:val="ListParagraph"/>
                    <w:rPr>
                      <w:rFonts w:ascii="Garamond" w:hAnsi="Garamond"/>
                    </w:rPr>
                  </w:pPr>
                </w:p>
                <w:p w:rsidR="002136A4" w:rsidRDefault="00442E29" w:rsidP="002136A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Garamond" w:hAnsi="Garamond"/>
                    </w:rPr>
                  </w:pPr>
                  <w:r w:rsidRPr="00442E29">
                    <w:rPr>
                      <w:rFonts w:ascii="Garamond" w:hAnsi="Garamond"/>
                    </w:rPr>
                    <w:t>Mark your calendar for April 14th as we welcome a pastoral</w:t>
                  </w:r>
                  <w:r w:rsidRPr="00442E29">
                    <w:rPr>
                      <w:rFonts w:ascii="Garamond" w:hAnsi="Garamond"/>
                    </w:rPr>
                    <w:br/>
                    <w:t>candidate to our church. Currently, we are in search of a senior</w:t>
                  </w:r>
                  <w:r w:rsidRPr="00442E29">
                    <w:rPr>
                      <w:rFonts w:ascii="Garamond" w:hAnsi="Garamond"/>
                    </w:rPr>
                    <w:br/>
                    <w:t>pastor and our first pastoral candidate (Pastor Yang) will be speaking</w:t>
                  </w:r>
                  <w:r w:rsidRPr="00442E29">
                    <w:rPr>
                      <w:rFonts w:ascii="Garamond" w:hAnsi="Garamond"/>
                    </w:rPr>
                    <w:br/>
                    <w:t xml:space="preserve">at both the English and Chinese congregation. </w:t>
                  </w:r>
                </w:p>
                <w:p w:rsidR="00442E29" w:rsidRPr="00442E29" w:rsidRDefault="00442E29" w:rsidP="00442E29">
                  <w:pPr>
                    <w:pStyle w:val="ListParagraph"/>
                    <w:rPr>
                      <w:rFonts w:ascii="Garamond" w:hAnsi="Garamond"/>
                    </w:rPr>
                  </w:pPr>
                </w:p>
                <w:p w:rsidR="002136A4" w:rsidRPr="002136A4" w:rsidRDefault="002136A4" w:rsidP="002136A4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Garamond" w:hAnsi="Garamond"/>
                      <w:b/>
                    </w:rPr>
                  </w:pPr>
                  <w:r w:rsidRPr="002136A4">
                    <w:rPr>
                      <w:rFonts w:ascii="Garamond" w:hAnsi="Garamond"/>
                      <w:b/>
                    </w:rPr>
                    <w:t>Upcoming Events</w:t>
                  </w:r>
                </w:p>
                <w:p w:rsidR="002136A4" w:rsidRDefault="002136A4" w:rsidP="002136A4">
                  <w:pPr>
                    <w:ind w:left="720"/>
                    <w:rPr>
                      <w:b/>
                    </w:rPr>
                  </w:pPr>
                </w:p>
                <w:p w:rsidR="002136A4" w:rsidRDefault="002136A4" w:rsidP="002136A4">
                  <w:pPr>
                    <w:ind w:left="720"/>
                  </w:pPr>
                  <w:r w:rsidRPr="00C674D2">
                    <w:rPr>
                      <w:b/>
                    </w:rPr>
                    <w:t>3/29</w:t>
                  </w:r>
                  <w:r>
                    <w:t xml:space="preserve"> – Good Friday Service, 7:30 PM</w:t>
                  </w:r>
                </w:p>
                <w:p w:rsidR="002136A4" w:rsidRDefault="002136A4" w:rsidP="002136A4">
                  <w:pPr>
                    <w:ind w:left="720"/>
                  </w:pPr>
                  <w:r w:rsidRPr="00C674D2">
                    <w:rPr>
                      <w:b/>
                    </w:rPr>
                    <w:t>3/31</w:t>
                  </w:r>
                  <w:r>
                    <w:t xml:space="preserve"> – Joint Easter Celebration Service, 10</w:t>
                  </w:r>
                  <w:r w:rsidRPr="00BE67CC">
                    <w:t xml:space="preserve"> </w:t>
                  </w:r>
                  <w:proofErr w:type="gramStart"/>
                  <w:r w:rsidRPr="00BE67CC">
                    <w:t>AM</w:t>
                  </w:r>
                  <w:proofErr w:type="gramEnd"/>
                </w:p>
                <w:p w:rsidR="00442E29" w:rsidRDefault="00442E29" w:rsidP="002136A4">
                  <w:pPr>
                    <w:ind w:left="720"/>
                  </w:pPr>
                  <w:r>
                    <w:rPr>
                      <w:b/>
                    </w:rPr>
                    <w:t xml:space="preserve">4/14 </w:t>
                  </w:r>
                  <w:r>
                    <w:t>– Special Guest Speaker: Pastor Yang</w:t>
                  </w:r>
                </w:p>
                <w:p w:rsidR="002136A4" w:rsidRDefault="002136A4" w:rsidP="002136A4">
                  <w:pPr>
                    <w:ind w:left="720"/>
                  </w:pPr>
                  <w:r w:rsidRPr="008E2270">
                    <w:rPr>
                      <w:b/>
                    </w:rPr>
                    <w:t>4/19-21</w:t>
                  </w:r>
                  <w:r w:rsidRPr="008E2270">
                    <w:t xml:space="preserve"> – Youth Retreat</w:t>
                  </w:r>
                </w:p>
                <w:p w:rsidR="002136A4" w:rsidRDefault="002136A4" w:rsidP="002136A4">
                  <w:pPr>
                    <w:ind w:left="720"/>
                  </w:pPr>
                  <w:r w:rsidRPr="00651F95">
                    <w:rPr>
                      <w:b/>
                    </w:rPr>
                    <w:t>5/24-25</w:t>
                  </w:r>
                  <w:r>
                    <w:t xml:space="preserve"> </w:t>
                  </w:r>
                  <w:r w:rsidRPr="008E2270">
                    <w:t>–</w:t>
                  </w:r>
                  <w:r>
                    <w:t xml:space="preserve"> </w:t>
                  </w:r>
                  <w:r w:rsidRPr="00651F95">
                    <w:t>International Students Retreat</w:t>
                  </w:r>
                </w:p>
                <w:p w:rsidR="002136A4" w:rsidRPr="008E2270" w:rsidRDefault="002136A4" w:rsidP="002136A4">
                  <w:pPr>
                    <w:ind w:left="720"/>
                  </w:pPr>
                  <w:r w:rsidRPr="00651F95">
                    <w:rPr>
                      <w:b/>
                    </w:rPr>
                    <w:t>7/19-21</w:t>
                  </w:r>
                  <w:r w:rsidRPr="008E2270">
                    <w:t>–</w:t>
                  </w:r>
                  <w:r w:rsidRPr="00651F95">
                    <w:t xml:space="preserve">Summer Conference, </w:t>
                  </w:r>
                  <w:proofErr w:type="gramStart"/>
                  <w:r w:rsidRPr="00651F95">
                    <w:t>The</w:t>
                  </w:r>
                  <w:proofErr w:type="gramEnd"/>
                  <w:r w:rsidRPr="00651F95">
                    <w:t xml:space="preserve"> Firs</w:t>
                  </w:r>
                </w:p>
                <w:p w:rsidR="002136A4" w:rsidRPr="008E2270" w:rsidRDefault="002136A4" w:rsidP="002136A4"/>
                <w:p w:rsidR="002136A4" w:rsidRPr="008E2270" w:rsidRDefault="002136A4" w:rsidP="002136A4">
                  <w:pPr>
                    <w:pStyle w:val="ListParagraph"/>
                  </w:pPr>
                  <w:r w:rsidRPr="008E2270">
                    <w:rPr>
                      <w:b/>
                    </w:rPr>
                    <w:t>Last Week’s Attendance</w:t>
                  </w:r>
                  <w:r w:rsidR="00442E29">
                    <w:t>: 74</w:t>
                  </w:r>
                </w:p>
                <w:p w:rsidR="002136A4" w:rsidRPr="008E2270" w:rsidRDefault="002136A4" w:rsidP="002136A4">
                  <w:pPr>
                    <w:pStyle w:val="ListParagraph"/>
                  </w:pPr>
                  <w:r w:rsidRPr="00EA25C9">
                    <w:rPr>
                      <w:b/>
                    </w:rPr>
                    <w:t>Last Week’s Offering</w:t>
                  </w:r>
                  <w:r w:rsidRPr="00EA25C9">
                    <w:t xml:space="preserve">: </w:t>
                  </w:r>
                  <w:r>
                    <w:t xml:space="preserve"> </w:t>
                  </w:r>
                  <w:r w:rsidRPr="0007218B">
                    <w:t>General - $</w:t>
                  </w:r>
                  <w:r w:rsidR="00442E29">
                    <w:t>5,337; Building - $200</w:t>
                  </w:r>
                  <w:r w:rsidRPr="0007218B">
                    <w:t>: Total - $</w:t>
                  </w:r>
                  <w:r w:rsidR="00442E29">
                    <w:t>5,537.0</w:t>
                  </w:r>
                  <w:r>
                    <w:t>0</w:t>
                  </w:r>
                  <w:r w:rsidRPr="0007218B">
                    <w:t>.</w:t>
                  </w:r>
                </w:p>
                <w:p w:rsidR="002136A4" w:rsidRPr="002136A4" w:rsidRDefault="002136A4" w:rsidP="002136A4">
                  <w:pPr>
                    <w:pStyle w:val="ListParagraph"/>
                    <w:rPr>
                      <w:rFonts w:ascii="Garamond" w:hAnsi="Garamond"/>
                    </w:rPr>
                  </w:pPr>
                </w:p>
                <w:p w:rsidR="0086168A" w:rsidRPr="00BE67CC" w:rsidRDefault="0086168A" w:rsidP="0086168A">
                  <w:pPr>
                    <w:pStyle w:val="ListParagraph"/>
                    <w:spacing w:before="120"/>
                    <w:jc w:val="both"/>
                    <w:rPr>
                      <w:rFonts w:ascii="Garamond" w:hAnsi="Garamond"/>
                    </w:rPr>
                  </w:pPr>
                </w:p>
                <w:p w:rsidR="002762FD" w:rsidRPr="002762FD" w:rsidRDefault="002762FD" w:rsidP="002762FD">
                  <w:pPr>
                    <w:pStyle w:val="ListParagraph"/>
                    <w:rPr>
                      <w:rFonts w:ascii="Garamond" w:hAnsi="Garamond"/>
                    </w:rPr>
                  </w:pPr>
                </w:p>
                <w:p w:rsidR="002762FD" w:rsidRDefault="002762FD" w:rsidP="002762FD">
                  <w:pPr>
                    <w:pStyle w:val="ListParagraph"/>
                    <w:spacing w:before="120"/>
                    <w:rPr>
                      <w:rFonts w:ascii="Garamond" w:hAnsi="Garamond"/>
                    </w:rPr>
                  </w:pPr>
                </w:p>
                <w:p w:rsidR="0086168A" w:rsidRDefault="0086168A" w:rsidP="0086168A">
                  <w:pPr>
                    <w:spacing w:before="120"/>
                    <w:ind w:right="40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                                                                                   </w:t>
                  </w:r>
                </w:p>
                <w:p w:rsidR="002762FD" w:rsidRPr="002762FD" w:rsidRDefault="002762FD" w:rsidP="002762FD">
                  <w:pPr>
                    <w:pStyle w:val="ListParagraph"/>
                    <w:rPr>
                      <w:rFonts w:ascii="Garamond" w:hAnsi="Garamond"/>
                    </w:rPr>
                  </w:pPr>
                </w:p>
                <w:p w:rsidR="002762FD" w:rsidRDefault="002762FD" w:rsidP="002762FD">
                  <w:pPr>
                    <w:pStyle w:val="ListParagraph"/>
                    <w:spacing w:before="120"/>
                    <w:rPr>
                      <w:rFonts w:ascii="Garamond" w:hAnsi="Garamond"/>
                    </w:rPr>
                  </w:pPr>
                </w:p>
                <w:p w:rsidR="002762FD" w:rsidRDefault="002762FD" w:rsidP="002762FD">
                  <w:pPr>
                    <w:pStyle w:val="ListParagraph"/>
                    <w:spacing w:before="120"/>
                    <w:rPr>
                      <w:rFonts w:ascii="Garamond" w:hAnsi="Garamond"/>
                    </w:rPr>
                  </w:pPr>
                </w:p>
                <w:p w:rsidR="002762FD" w:rsidRDefault="002762FD" w:rsidP="002762FD">
                  <w:pPr>
                    <w:pStyle w:val="ListParagraph"/>
                    <w:spacing w:before="120"/>
                    <w:rPr>
                      <w:rFonts w:ascii="Garamond" w:hAnsi="Garamond"/>
                    </w:rPr>
                  </w:pPr>
                </w:p>
                <w:p w:rsidR="002762FD" w:rsidRDefault="002762FD" w:rsidP="002762FD">
                  <w:pPr>
                    <w:pStyle w:val="ListParagraph"/>
                    <w:spacing w:before="120"/>
                    <w:rPr>
                      <w:rFonts w:ascii="Garamond" w:hAnsi="Garamond"/>
                    </w:rPr>
                  </w:pPr>
                </w:p>
                <w:p w:rsidR="002762FD" w:rsidRDefault="002762FD" w:rsidP="002762FD">
                  <w:pPr>
                    <w:pStyle w:val="ListParagraph"/>
                    <w:spacing w:before="120"/>
                    <w:rPr>
                      <w:rFonts w:ascii="Garamond" w:hAnsi="Garamond"/>
                    </w:rPr>
                  </w:pPr>
                </w:p>
                <w:p w:rsidR="002762FD" w:rsidRPr="00FD025C" w:rsidRDefault="002762FD" w:rsidP="002762FD">
                  <w:pPr>
                    <w:pStyle w:val="ListParagraph"/>
                    <w:spacing w:before="120"/>
                    <w:rPr>
                      <w:rFonts w:ascii="Garamond" w:hAnsi="Garamond"/>
                    </w:rPr>
                  </w:pPr>
                </w:p>
                <w:p w:rsidR="00C6322E" w:rsidRDefault="00C6322E" w:rsidP="00C6322E">
                  <w:pPr>
                    <w:pStyle w:val="ListParagraph"/>
                    <w:spacing w:before="120"/>
                    <w:rPr>
                      <w:rFonts w:ascii="Garamond" w:hAnsi="Garamond"/>
                    </w:rPr>
                  </w:pPr>
                </w:p>
                <w:p w:rsidR="002762FD" w:rsidRDefault="002762FD" w:rsidP="00C6322E">
                  <w:pPr>
                    <w:pStyle w:val="ListParagraph"/>
                    <w:spacing w:before="120"/>
                    <w:rPr>
                      <w:rFonts w:ascii="Garamond" w:hAnsi="Garamond"/>
                    </w:rPr>
                  </w:pPr>
                </w:p>
                <w:p w:rsidR="002762FD" w:rsidRDefault="002762FD" w:rsidP="00C6322E">
                  <w:pPr>
                    <w:pStyle w:val="ListParagraph"/>
                    <w:spacing w:before="120"/>
                    <w:rPr>
                      <w:rFonts w:ascii="Garamond" w:hAnsi="Garamond"/>
                    </w:rPr>
                  </w:pPr>
                </w:p>
                <w:p w:rsidR="002762FD" w:rsidRDefault="002762FD" w:rsidP="00C6322E">
                  <w:pPr>
                    <w:pStyle w:val="ListParagraph"/>
                    <w:spacing w:before="120"/>
                    <w:rPr>
                      <w:rFonts w:ascii="Garamond" w:hAnsi="Garamond"/>
                    </w:rPr>
                  </w:pPr>
                </w:p>
                <w:p w:rsidR="002762FD" w:rsidRDefault="002762FD" w:rsidP="00C6322E">
                  <w:pPr>
                    <w:pStyle w:val="ListParagraph"/>
                    <w:spacing w:before="120"/>
                    <w:rPr>
                      <w:rFonts w:ascii="Garamond" w:hAnsi="Garamond"/>
                    </w:rPr>
                  </w:pPr>
                </w:p>
                <w:p w:rsidR="002762FD" w:rsidRDefault="002762FD" w:rsidP="00C6322E">
                  <w:pPr>
                    <w:pStyle w:val="ListParagraph"/>
                    <w:spacing w:before="120"/>
                    <w:rPr>
                      <w:rFonts w:ascii="Garamond" w:hAnsi="Garamond"/>
                    </w:rPr>
                  </w:pPr>
                </w:p>
                <w:p w:rsidR="002762FD" w:rsidRPr="00C6322E" w:rsidRDefault="002762FD" w:rsidP="00C6322E">
                  <w:pPr>
                    <w:pStyle w:val="ListParagraph"/>
                    <w:spacing w:before="12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ab/>
                  </w:r>
                  <w:r>
                    <w:rPr>
                      <w:rFonts w:ascii="Garamond" w:hAnsi="Garamond"/>
                    </w:rPr>
                    <w:tab/>
                  </w:r>
                </w:p>
                <w:p w:rsidR="00C6322E" w:rsidRPr="00C6322E" w:rsidRDefault="00C6322E" w:rsidP="00C6322E">
                  <w:pPr>
                    <w:spacing w:before="120"/>
                    <w:rPr>
                      <w:rFonts w:ascii="Garamond" w:hAnsi="Garamond"/>
                    </w:rPr>
                  </w:pPr>
                </w:p>
                <w:p w:rsidR="00541363" w:rsidRPr="00541363" w:rsidRDefault="00541363" w:rsidP="00541363">
                  <w:pPr>
                    <w:pStyle w:val="ListParagraph"/>
                    <w:spacing w:before="120"/>
                    <w:ind w:left="360"/>
                    <w:rPr>
                      <w:rStyle w:val="Strong"/>
                      <w:rFonts w:ascii="Garamond" w:hAnsi="Garamond"/>
                      <w:b w:val="0"/>
                      <w:bCs w:val="0"/>
                    </w:rPr>
                  </w:pPr>
                </w:p>
                <w:p w:rsidR="0064604A" w:rsidRPr="0064604A" w:rsidRDefault="0064604A" w:rsidP="0064604A">
                  <w:pPr>
                    <w:shd w:val="clear" w:color="auto" w:fill="FFFFFF"/>
                    <w:spacing w:after="105"/>
                    <w:ind w:right="270"/>
                    <w:rPr>
                      <w:rFonts w:ascii="Garamond" w:hAnsi="Garamond" w:cs="Tahoma"/>
                      <w:color w:val="2A2A2A"/>
                    </w:rPr>
                  </w:pPr>
                </w:p>
                <w:p w:rsidR="00EC5267" w:rsidRPr="00EC5267" w:rsidRDefault="006D41F4" w:rsidP="00EC5267">
                  <w:pPr>
                    <w:pStyle w:val="ListParagraph"/>
                    <w:numPr>
                      <w:ilvl w:val="0"/>
                      <w:numId w:val="1"/>
                    </w:numPr>
                    <w:spacing w:before="120"/>
                    <w:rPr>
                      <w:rStyle w:val="Strong"/>
                      <w:rFonts w:ascii="Garamond" w:hAnsi="Garamond" w:cs="Arial"/>
                      <w:b w:val="0"/>
                      <w:bCs w:val="0"/>
                      <w:color w:val="333333"/>
                    </w:rPr>
                  </w:pPr>
                  <w:r w:rsidRPr="00EC5267">
                    <w:rPr>
                      <w:rStyle w:val="Strong"/>
                      <w:rFonts w:ascii="Garamond" w:hAnsi="Garamond" w:cs="Arial"/>
                      <w:bCs w:val="0"/>
                    </w:rPr>
                    <w:t xml:space="preserve">Last Week’s Attendance: </w:t>
                  </w:r>
                  <w:r w:rsidR="00E0628D">
                    <w:rPr>
                      <w:rStyle w:val="Strong"/>
                      <w:rFonts w:ascii="Garamond" w:hAnsi="Garamond" w:cs="Arial"/>
                      <w:b w:val="0"/>
                      <w:bCs w:val="0"/>
                    </w:rPr>
                    <w:t>80</w:t>
                  </w:r>
                  <w:r w:rsidRPr="00EC5267">
                    <w:rPr>
                      <w:rStyle w:val="Strong"/>
                      <w:rFonts w:ascii="Garamond" w:hAnsi="Garamond" w:cs="Arial"/>
                      <w:bCs w:val="0"/>
                    </w:rPr>
                    <w:br/>
                  </w:r>
                  <w:r w:rsidR="0028670B" w:rsidRPr="00EC5267">
                    <w:rPr>
                      <w:rStyle w:val="Strong"/>
                      <w:rFonts w:ascii="Garamond" w:hAnsi="Garamond" w:cs="Arial"/>
                      <w:bCs w:val="0"/>
                    </w:rPr>
                    <w:t>Last Week’s</w:t>
                  </w:r>
                  <w:r w:rsidR="00BC5EF0" w:rsidRPr="00EC5267">
                    <w:rPr>
                      <w:rStyle w:val="Strong"/>
                      <w:rFonts w:ascii="Garamond" w:hAnsi="Garamond" w:cs="Arial"/>
                      <w:bCs w:val="0"/>
                    </w:rPr>
                    <w:t xml:space="preserve"> Offering</w:t>
                  </w:r>
                  <w:r w:rsidR="001E65D1" w:rsidRPr="00EC5267">
                    <w:rPr>
                      <w:rStyle w:val="Strong"/>
                      <w:rFonts w:ascii="Garamond" w:hAnsi="Garamond" w:cs="Arial"/>
                      <w:bCs w:val="0"/>
                    </w:rPr>
                    <w:t>:</w:t>
                  </w:r>
                  <w:r w:rsidR="001E65D1" w:rsidRPr="00EC5267">
                    <w:rPr>
                      <w:rStyle w:val="Strong"/>
                      <w:rFonts w:ascii="Garamond" w:hAnsi="Garamond" w:cs="Arial"/>
                      <w:bCs w:val="0"/>
                      <w:color w:val="333333"/>
                    </w:rPr>
                    <w:t xml:space="preserve"> </w:t>
                  </w:r>
                  <w:r w:rsidR="00FC081E" w:rsidRPr="00EC5267">
                    <w:rPr>
                      <w:rStyle w:val="Strong"/>
                      <w:rFonts w:ascii="Garamond" w:hAnsi="Garamond" w:cs="Arial"/>
                      <w:bCs w:val="0"/>
                      <w:color w:val="333333"/>
                    </w:rPr>
                    <w:t xml:space="preserve"> </w:t>
                  </w:r>
                  <w:r w:rsidR="00AE558C" w:rsidRPr="00EC5267">
                    <w:rPr>
                      <w:rStyle w:val="Strong"/>
                      <w:rFonts w:ascii="Garamond" w:hAnsi="Garamond" w:cs="Arial"/>
                      <w:b w:val="0"/>
                      <w:bCs w:val="0"/>
                      <w:color w:val="333333"/>
                    </w:rPr>
                    <w:t>General - $</w:t>
                  </w:r>
                  <w:r w:rsidR="00E0628D">
                    <w:rPr>
                      <w:rStyle w:val="Strong"/>
                      <w:rFonts w:ascii="Garamond" w:hAnsi="Garamond" w:cs="Arial"/>
                      <w:b w:val="0"/>
                      <w:bCs w:val="0"/>
                      <w:color w:val="333333"/>
                    </w:rPr>
                    <w:t>6019.90, Building - $200</w:t>
                  </w:r>
                  <w:r w:rsidR="00FC081E" w:rsidRPr="00EC5267">
                    <w:rPr>
                      <w:rStyle w:val="Strong"/>
                      <w:rFonts w:ascii="Garamond" w:hAnsi="Garamond" w:cs="Arial"/>
                      <w:b w:val="0"/>
                      <w:bCs w:val="0"/>
                      <w:color w:val="333333"/>
                    </w:rPr>
                    <w:t>:</w:t>
                  </w:r>
                  <w:r w:rsidR="004B44BD">
                    <w:rPr>
                      <w:rStyle w:val="Strong"/>
                      <w:rFonts w:ascii="Garamond" w:hAnsi="Garamond" w:cs="Arial"/>
                      <w:b w:val="0"/>
                      <w:bCs w:val="0"/>
                      <w:color w:val="333333"/>
                    </w:rPr>
                    <w:t xml:space="preserve"> </w:t>
                  </w:r>
                  <w:r w:rsidR="00BC5EF0" w:rsidRPr="00EC5267">
                    <w:rPr>
                      <w:rStyle w:val="Strong"/>
                      <w:rFonts w:ascii="Garamond" w:hAnsi="Garamond" w:cs="Arial"/>
                      <w:b w:val="0"/>
                      <w:bCs w:val="0"/>
                      <w:color w:val="333333"/>
                    </w:rPr>
                    <w:t>Total – $</w:t>
                  </w:r>
                  <w:r w:rsidR="00E0628D">
                    <w:rPr>
                      <w:rStyle w:val="Strong"/>
                      <w:rFonts w:ascii="Garamond" w:hAnsi="Garamond" w:cs="Arial"/>
                      <w:b w:val="0"/>
                      <w:bCs w:val="0"/>
                      <w:color w:val="333333"/>
                    </w:rPr>
                    <w:t>6219.90</w:t>
                  </w:r>
                  <w:r w:rsidR="006E4910">
                    <w:rPr>
                      <w:rStyle w:val="Strong"/>
                      <w:rFonts w:ascii="Garamond" w:hAnsi="Garamond" w:cs="Arial"/>
                      <w:b w:val="0"/>
                      <w:bCs w:val="0"/>
                      <w:color w:val="333333"/>
                    </w:rPr>
                    <w:t>.0</w:t>
                  </w:r>
                  <w:r w:rsidR="009D7695">
                    <w:rPr>
                      <w:rStyle w:val="Strong"/>
                      <w:rFonts w:ascii="Garamond" w:hAnsi="Garamond" w:cs="Arial"/>
                      <w:b w:val="0"/>
                      <w:bCs w:val="0"/>
                      <w:color w:val="333333"/>
                    </w:rPr>
                    <w:t>0</w:t>
                  </w:r>
                  <w:r w:rsidR="00EC5267" w:rsidRPr="00EC5267">
                    <w:rPr>
                      <w:rStyle w:val="Strong"/>
                      <w:rFonts w:ascii="Garamond" w:hAnsi="Garamond" w:cs="Arial"/>
                      <w:b w:val="0"/>
                      <w:bCs w:val="0"/>
                      <w:color w:val="333333"/>
                    </w:rPr>
                    <w:t>.</w:t>
                  </w:r>
                </w:p>
                <w:p w:rsidR="00BC5EF0" w:rsidRPr="00114377" w:rsidRDefault="00EC5267" w:rsidP="00EC5267">
                  <w:pPr>
                    <w:pStyle w:val="ListParagraph"/>
                    <w:spacing w:before="120"/>
                    <w:ind w:left="360"/>
                    <w:rPr>
                      <w:rFonts w:ascii="Garamond" w:hAnsi="Garamond" w:cs="Arial"/>
                      <w:b/>
                      <w:color w:val="333333"/>
                    </w:rPr>
                  </w:pPr>
                  <w:r>
                    <w:rPr>
                      <w:rStyle w:val="Strong"/>
                      <w:rFonts w:ascii="Garamond" w:hAnsi="Garamond" w:cs="Arial"/>
                      <w:b w:val="0"/>
                      <w:bCs w:val="0"/>
                      <w:color w:val="333333"/>
                    </w:rPr>
                    <w:t>T</w:t>
                  </w:r>
                  <w:r w:rsidR="00917F33" w:rsidRPr="00114377">
                    <w:rPr>
                      <w:rStyle w:val="Strong"/>
                      <w:rFonts w:ascii="Garamond" w:hAnsi="Garamond" w:cs="Arial"/>
                      <w:b w:val="0"/>
                      <w:bCs w:val="0"/>
                      <w:color w:val="333333"/>
                    </w:rPr>
                    <w:t>hank you for giving faithfully.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margin-left:0;margin-top:16.5pt;width:324pt;height:550.35pt;z-index:25165209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" stroked="f">
            <v:textbox>
              <w:txbxContent>
                <w:p w:rsidR="00261120" w:rsidRPr="00DE3D11" w:rsidRDefault="00261120" w:rsidP="00BB6001">
                  <w:pPr>
                    <w:pStyle w:val="Heading5"/>
                    <w:spacing w:after="60"/>
                    <w:rPr>
                      <w:rFonts w:ascii="Garamond" w:hAnsi="Garamond"/>
                      <w:sz w:val="28"/>
                      <w:szCs w:val="28"/>
                    </w:rPr>
                  </w:pPr>
                </w:p>
                <w:p w:rsidR="00261120" w:rsidRPr="00DE3D11" w:rsidRDefault="00261120" w:rsidP="00F866C2">
                  <w:pPr>
                    <w:pStyle w:val="Heading5"/>
                    <w:spacing w:after="60"/>
                    <w:rPr>
                      <w:rFonts w:ascii="Garamond" w:hAnsi="Garamond"/>
                      <w:b w:val="0"/>
                      <w:sz w:val="28"/>
                      <w:szCs w:val="28"/>
                    </w:rPr>
                  </w:pPr>
                  <w:r w:rsidRPr="00DE3D11">
                    <w:rPr>
                      <w:rFonts w:ascii="Garamond" w:hAnsi="Garamond"/>
                      <w:b w:val="0"/>
                      <w:sz w:val="28"/>
                      <w:szCs w:val="28"/>
                    </w:rPr>
                    <w:t>Order of Worship Service</w:t>
                  </w:r>
                </w:p>
                <w:p w:rsidR="00261120" w:rsidRDefault="00261120" w:rsidP="00070B3E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:rsidR="00261120" w:rsidRDefault="00261120" w:rsidP="00F42BFC">
                  <w:pPr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A64C91">
                    <w:rPr>
                      <w:rFonts w:ascii="Garamond" w:hAnsi="Garamond"/>
                      <w:b/>
                      <w:sz w:val="24"/>
                      <w:szCs w:val="24"/>
                    </w:rPr>
                    <w:t>Welcome</w:t>
                  </w:r>
                </w:p>
                <w:p w:rsidR="00F866C2" w:rsidRDefault="00F866C2" w:rsidP="00F42BFC">
                  <w:pPr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:rsidR="00F866C2" w:rsidRDefault="00F866C2" w:rsidP="00F42BFC">
                  <w:pPr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 w:val="24"/>
                      <w:szCs w:val="24"/>
                    </w:rPr>
                    <w:t>Call to Worship</w:t>
                  </w:r>
                </w:p>
                <w:p w:rsidR="00F866C2" w:rsidRPr="00A64C91" w:rsidRDefault="00F866C2" w:rsidP="00F42BFC">
                  <w:pPr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:rsidR="00261120" w:rsidRDefault="00261120" w:rsidP="00F42BFC">
                  <w:pPr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A64C91">
                    <w:rPr>
                      <w:rFonts w:ascii="Garamond" w:hAnsi="Garamond"/>
                      <w:b/>
                      <w:sz w:val="24"/>
                      <w:szCs w:val="24"/>
                    </w:rPr>
                    <w:t>Songs of Worship</w:t>
                  </w:r>
                </w:p>
                <w:p w:rsidR="00CF4A6B" w:rsidRPr="00CF4A6B" w:rsidRDefault="00AB1762" w:rsidP="00CF4A6B">
                  <w:pPr>
                    <w:jc w:val="center"/>
                    <w:rPr>
                      <w:rFonts w:ascii="Garamond" w:hAnsi="Garamond"/>
                      <w:i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i/>
                      <w:sz w:val="24"/>
                      <w:szCs w:val="24"/>
                    </w:rPr>
                    <w:t>Holy Is the Lord</w:t>
                  </w:r>
                </w:p>
                <w:p w:rsidR="00CF4A6B" w:rsidRPr="00CF4A6B" w:rsidRDefault="00AB1762" w:rsidP="00CF4A6B">
                  <w:pPr>
                    <w:jc w:val="center"/>
                    <w:rPr>
                      <w:rFonts w:ascii="Garamond" w:hAnsi="Garamond"/>
                      <w:i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i/>
                      <w:sz w:val="24"/>
                      <w:szCs w:val="24"/>
                    </w:rPr>
                    <w:t xml:space="preserve">Hosanna (Praise Is </w:t>
                  </w:r>
                  <w:proofErr w:type="gramStart"/>
                  <w:r>
                    <w:rPr>
                      <w:rFonts w:ascii="Garamond" w:hAnsi="Garamond"/>
                      <w:i/>
                      <w:sz w:val="24"/>
                      <w:szCs w:val="24"/>
                    </w:rPr>
                    <w:t>Rising</w:t>
                  </w:r>
                  <w:proofErr w:type="gramEnd"/>
                  <w:r>
                    <w:rPr>
                      <w:rFonts w:ascii="Garamond" w:hAnsi="Garamond"/>
                      <w:i/>
                      <w:sz w:val="24"/>
                      <w:szCs w:val="24"/>
                    </w:rPr>
                    <w:t>)</w:t>
                  </w:r>
                </w:p>
                <w:p w:rsidR="00A741BF" w:rsidRDefault="00AB1762" w:rsidP="00CF4A6B">
                  <w:pPr>
                    <w:jc w:val="center"/>
                    <w:rPr>
                      <w:rFonts w:ascii="Garamond" w:hAnsi="Garamond"/>
                      <w:i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i/>
                      <w:sz w:val="24"/>
                      <w:szCs w:val="24"/>
                    </w:rPr>
                    <w:t>I Will Follow</w:t>
                  </w:r>
                </w:p>
                <w:p w:rsidR="00CF4A6B" w:rsidRPr="00C5179A" w:rsidRDefault="00CF4A6B" w:rsidP="00CF4A6B">
                  <w:pPr>
                    <w:jc w:val="center"/>
                    <w:rPr>
                      <w:rFonts w:ascii="Garamond" w:hAnsi="Garamond"/>
                      <w:i/>
                      <w:sz w:val="24"/>
                      <w:szCs w:val="24"/>
                    </w:rPr>
                  </w:pPr>
                </w:p>
                <w:p w:rsidR="00A57F41" w:rsidRDefault="009A5E9F" w:rsidP="00A57F41">
                  <w:pPr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 w:val="24"/>
                      <w:szCs w:val="24"/>
                    </w:rPr>
                    <w:t xml:space="preserve">Pastor </w:t>
                  </w:r>
                  <w:r w:rsidR="00E0628D">
                    <w:rPr>
                      <w:rFonts w:ascii="Garamond" w:hAnsi="Garamond"/>
                      <w:b/>
                      <w:sz w:val="24"/>
                      <w:szCs w:val="24"/>
                    </w:rPr>
                    <w:t>Jason Kim</w:t>
                  </w:r>
                </w:p>
                <w:p w:rsidR="001F2FF3" w:rsidRDefault="00A741BF" w:rsidP="00CF4A6B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  </w:t>
                  </w:r>
                  <w:r w:rsidR="00442E29">
                    <w:rPr>
                      <w:rFonts w:ascii="Garamond" w:hAnsi="Garamond"/>
                      <w:sz w:val="24"/>
                      <w:szCs w:val="24"/>
                    </w:rPr>
                    <w:t xml:space="preserve">                      The Work of the Holy Spirit</w:t>
                  </w:r>
                  <w:r w:rsidR="00CF4A6B" w:rsidRPr="00CF4A6B">
                    <w:rPr>
                      <w:rFonts w:ascii="Garamond" w:hAnsi="Garamond"/>
                      <w:sz w:val="24"/>
                      <w:szCs w:val="24"/>
                    </w:rPr>
                    <w:tab/>
                  </w:r>
                  <w:r w:rsidR="00CF4A6B" w:rsidRPr="00CF4A6B">
                    <w:rPr>
                      <w:rFonts w:ascii="Garamond" w:hAnsi="Garamond"/>
                      <w:sz w:val="24"/>
                      <w:szCs w:val="24"/>
                    </w:rPr>
                    <w:tab/>
                  </w:r>
                  <w:r w:rsidR="00CF4A6B" w:rsidRPr="00CF4A6B">
                    <w:rPr>
                      <w:rFonts w:ascii="Garamond" w:hAnsi="Garamond"/>
                      <w:sz w:val="24"/>
                      <w:szCs w:val="24"/>
                    </w:rPr>
                    <w:tab/>
                  </w:r>
                  <w:r w:rsidR="00CF4A6B" w:rsidRPr="00CF4A6B">
                    <w:rPr>
                      <w:rFonts w:ascii="Garamond" w:hAnsi="Garamond"/>
                      <w:sz w:val="24"/>
                      <w:szCs w:val="24"/>
                    </w:rPr>
                    <w:tab/>
                  </w:r>
                  <w:r w:rsidR="00CF4A6B" w:rsidRPr="00CF4A6B">
                    <w:rPr>
                      <w:rFonts w:ascii="Garamond" w:hAnsi="Garamond"/>
                      <w:sz w:val="24"/>
                      <w:szCs w:val="24"/>
                    </w:rPr>
                    <w:tab/>
                  </w:r>
                  <w:r w:rsidR="00CF4A6B" w:rsidRPr="00CF4A6B">
                    <w:rPr>
                      <w:rFonts w:ascii="Garamond" w:hAnsi="Garamond"/>
                      <w:sz w:val="24"/>
                      <w:szCs w:val="24"/>
                    </w:rPr>
                    <w:tab/>
                  </w:r>
                  <w:r w:rsidR="00CF4A6B" w:rsidRPr="00CF4A6B">
                    <w:rPr>
                      <w:rFonts w:ascii="Garamond" w:hAnsi="Garamond"/>
                      <w:sz w:val="24"/>
                      <w:szCs w:val="24"/>
                    </w:rPr>
                    <w:tab/>
                  </w:r>
                  <w:r w:rsidR="00CF4A6B">
                    <w:rPr>
                      <w:rFonts w:ascii="Garamond" w:hAnsi="Garamond"/>
                      <w:sz w:val="24"/>
                      <w:szCs w:val="24"/>
                    </w:rPr>
                    <w:t xml:space="preserve">  </w:t>
                  </w:r>
                  <w:r w:rsidR="00442E29">
                    <w:rPr>
                      <w:rFonts w:ascii="Garamond" w:hAnsi="Garamond"/>
                      <w:sz w:val="24"/>
                      <w:szCs w:val="24"/>
                    </w:rPr>
                    <w:t xml:space="preserve">                           </w:t>
                  </w:r>
                  <w:r w:rsidR="00CF4A6B" w:rsidRPr="00CF4A6B">
                    <w:rPr>
                      <w:rFonts w:ascii="Garamond" w:hAnsi="Garamond"/>
                      <w:sz w:val="24"/>
                      <w:szCs w:val="24"/>
                    </w:rPr>
                    <w:t>John</w:t>
                  </w:r>
                  <w:r w:rsidR="00442E29">
                    <w:rPr>
                      <w:rFonts w:ascii="Garamond" w:hAnsi="Garamond"/>
                      <w:sz w:val="24"/>
                      <w:szCs w:val="24"/>
                    </w:rPr>
                    <w:t xml:space="preserve"> 16:5-11</w:t>
                  </w:r>
                </w:p>
                <w:p w:rsidR="00CF4A6B" w:rsidRDefault="00CF4A6B" w:rsidP="00BB15EF">
                  <w:pPr>
                    <w:jc w:val="center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:rsidR="00581C9E" w:rsidRPr="00A64C91" w:rsidRDefault="00261120" w:rsidP="00F42BFC">
                  <w:pPr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A64C91">
                    <w:rPr>
                      <w:rFonts w:ascii="Garamond" w:hAnsi="Garamond"/>
                      <w:b/>
                      <w:sz w:val="24"/>
                      <w:szCs w:val="24"/>
                    </w:rPr>
                    <w:t>Announcements</w:t>
                  </w:r>
                </w:p>
                <w:p w:rsidR="00261120" w:rsidRPr="00A64C91" w:rsidRDefault="00261120" w:rsidP="00F42BFC">
                  <w:pPr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:rsidR="00261120" w:rsidRPr="00A64C91" w:rsidRDefault="00261120" w:rsidP="00F42BFC">
                  <w:pPr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 w:val="24"/>
                      <w:szCs w:val="24"/>
                    </w:rPr>
                    <w:t>Benediction</w:t>
                  </w:r>
                </w:p>
                <w:p w:rsidR="00261120" w:rsidRPr="00D24E3C" w:rsidRDefault="00261120" w:rsidP="00F866C2">
                  <w:pPr>
                    <w:jc w:val="center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:rsidR="00261120" w:rsidRPr="00D24E3C" w:rsidRDefault="00261120" w:rsidP="001D7813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:rsidR="00261120" w:rsidRPr="00D24E3C" w:rsidRDefault="00261120" w:rsidP="001D7813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:rsidR="00261120" w:rsidRPr="008C120C" w:rsidRDefault="00261120" w:rsidP="001D7813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B86FB5" w:rsidRDefault="00B86FB5"/>
              </w:txbxContent>
            </v:textbox>
            <w10:wrap anchory="page"/>
          </v:shape>
        </w:pict>
      </w:r>
    </w:p>
    <w:p w:rsidR="00BB6001" w:rsidRDefault="001A0F0D" w:rsidP="006177CB">
      <w:pPr>
        <w:jc w:val="center"/>
        <w:sectPr w:rsidR="00BB6001" w:rsidSect="00BB6001">
          <w:pgSz w:w="15840" w:h="12240" w:orient="landscape" w:code="1"/>
          <w:pgMar w:top="720" w:right="720" w:bottom="720" w:left="720" w:header="720" w:footer="720" w:gutter="0"/>
          <w:cols w:num="2" w:space="1152"/>
        </w:sectPr>
      </w:pPr>
      <w:r>
        <w:rPr>
          <w:noProof/>
          <w:lang w:eastAsia="zh-CN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94" o:spid="_x0000_s1028" type="#_x0000_t185" style="position:absolute;left:0;text-align:left;margin-left:54.75pt;margin-top:284.25pt;width:214.5pt;height:324pt;rotation:90;z-index:251658240;visibility:visible;mso-wrap-distance-right:36pt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" o:allowincell="f" adj="2346" fillcolor="#4f81bd" strokecolor="#4f81bd" strokeweight="1pt">
            <v:shadow on="t" type="double" opacity=".5" color2="shadow add(102)" offset="3pt,-3pt" offset2="6pt,-6pt"/>
            <v:textbox inset="18pt,18pt,,18pt">
              <w:txbxContent>
                <w:p w:rsidR="000853FE" w:rsidRPr="00157E37" w:rsidRDefault="000853FE" w:rsidP="000853FE">
                  <w:pPr>
                    <w:jc w:val="center"/>
                    <w:rPr>
                      <w:i/>
                      <w:iCs/>
                      <w:color w:val="938953"/>
                    </w:rPr>
                  </w:pPr>
                  <w:r w:rsidRPr="00157E37">
                    <w:rPr>
                      <w:i/>
                      <w:iCs/>
                      <w:color w:val="938953"/>
                    </w:rPr>
                    <w:t>Sermon Notes:</w:t>
                  </w:r>
                </w:p>
              </w:txbxContent>
            </v:textbox>
            <w10:wrap type="square" anchorx="margin" anchory="margin"/>
          </v:shape>
        </w:pict>
      </w:r>
      <w:r w:rsidR="00FF3A1A">
        <w:t>16</w:t>
      </w:r>
      <w:r w:rsidR="002136A4">
        <w:t>wbpine</w:t>
      </w:r>
    </w:p>
    <w:p w:rsidR="001D01E8" w:rsidRDefault="00075757" w:rsidP="002136A4">
      <w:pPr>
        <w:rPr>
          <w:b/>
        </w:rPr>
      </w:pPr>
      <w:r>
        <w:rPr>
          <w:b/>
          <w:noProof/>
        </w:rPr>
        <w:lastRenderedPageBreak/>
        <w:pict>
          <v:shape id="_x0000_s1039" type="#_x0000_t202" style="position:absolute;margin-left:408.15pt;margin-top:-62.15pt;width:308.55pt;height:52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" stroked="f">
            <v:textbox style="mso-next-textbox:#_x0000_s1039">
              <w:txbxContent>
                <w:p w:rsidR="00075757" w:rsidRDefault="00075757" w:rsidP="00075757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Our Vision: ECC-SKC is a Healthy Missional Church!</w:t>
                  </w:r>
                </w:p>
                <w:p w:rsidR="00075757" w:rsidRDefault="00075757" w:rsidP="00075757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  <w:p w:rsidR="00075757" w:rsidRPr="005049C3" w:rsidRDefault="00075757" w:rsidP="00075757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Mission Statement: To win souls and make disciples!</w:t>
                  </w:r>
                </w:p>
              </w:txbxContent>
            </v:textbox>
          </v:shape>
        </w:pict>
      </w:r>
      <w:r w:rsidR="001A0F0D">
        <w:rPr>
          <w:b/>
          <w:noProof/>
        </w:rPr>
        <w:pict>
          <v:roundrect id="AutoShape 95" o:spid="_x0000_s1037" style="position:absolute;margin-left:-2.9pt;margin-top:-6.75pt;width:345.75pt;height:175.65pt;z-index:251665408;visibility:visible;mso-position-horizontal-relative:margin;mso-position-vertical-relative:margin;mso-width-relative:margin;mso-height-relative:margin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" o:allowincell="f" strokecolor="#4f81bd" strokeweight="1pt">
            <v:stroke dashstyle="dash"/>
            <v:shadow color="#868686"/>
            <v:textbox style="mso-next-textbox:#AutoShape 95" inset="18pt,18pt,18pt,18pt">
              <w:txbxContent>
                <w:p w:rsidR="00EB3EF3" w:rsidRPr="00E1591D" w:rsidRDefault="00EB3EF3" w:rsidP="00EB3EF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E1591D">
                    <w:rPr>
                      <w:rFonts w:ascii="Garamond" w:hAnsi="Garamond"/>
                      <w:b/>
                      <w:sz w:val="24"/>
                      <w:szCs w:val="24"/>
                    </w:rPr>
                    <w:t>ECC-SKC English Ministry Core Values</w:t>
                  </w:r>
                </w:p>
                <w:p w:rsidR="00EB3EF3" w:rsidRPr="000F2D4B" w:rsidRDefault="00EB3EF3" w:rsidP="00EB3EF3">
                  <w:pPr>
                    <w:rPr>
                      <w:rFonts w:ascii="Garamond" w:hAnsi="Garamond"/>
                      <w:sz w:val="18"/>
                      <w:szCs w:val="18"/>
                    </w:rPr>
                  </w:pPr>
                  <w:r w:rsidRPr="00643D4E">
                    <w:rPr>
                      <w:sz w:val="16"/>
                      <w:szCs w:val="16"/>
                    </w:rPr>
                    <w:br/>
                  </w:r>
                  <w:r w:rsidRPr="00643D4E">
                    <w:rPr>
                      <w:rFonts w:ascii="Garamond" w:hAnsi="Garamond"/>
                      <w:sz w:val="16"/>
                      <w:szCs w:val="16"/>
                    </w:rPr>
                    <w:t xml:space="preserve">•       </w:t>
                  </w:r>
                  <w:r w:rsidRPr="00643D4E">
                    <w:rPr>
                      <w:rFonts w:ascii="Garamond" w:hAnsi="Garamond"/>
                      <w:sz w:val="17"/>
                      <w:szCs w:val="17"/>
                    </w:rPr>
                    <w:t>Lost people are important to God.  He wants them found.  (Luke 19:10)</w:t>
                  </w:r>
                  <w:r w:rsidRPr="00643D4E">
                    <w:rPr>
                      <w:rFonts w:ascii="Garamond" w:hAnsi="Garamond"/>
                      <w:sz w:val="17"/>
                      <w:szCs w:val="17"/>
                    </w:rPr>
                    <w:br/>
                    <w:t>•       Prayer is the primary work of the church.  (Philippians 4:6-7; Hebrews 4:16)</w:t>
                  </w:r>
                  <w:r w:rsidRPr="00643D4E">
                    <w:rPr>
                      <w:rFonts w:ascii="Garamond" w:hAnsi="Garamond"/>
                      <w:sz w:val="17"/>
                      <w:szCs w:val="17"/>
                    </w:rPr>
                    <w:br/>
                    <w:t>•       Without the empowerment of the Holy Spirit, we can accomplish nothing.  </w:t>
                  </w:r>
                  <w:r w:rsidRPr="00643D4E">
                    <w:rPr>
                      <w:rFonts w:ascii="Garamond" w:hAnsi="Garamond"/>
                      <w:sz w:val="17"/>
                      <w:szCs w:val="17"/>
                    </w:rPr>
                    <w:br/>
                    <w:t xml:space="preserve">        (I Corinthians 2:4-5, John 15)</w:t>
                  </w:r>
                  <w:r w:rsidRPr="00643D4E">
                    <w:rPr>
                      <w:rFonts w:ascii="Garamond" w:hAnsi="Garamond"/>
                      <w:sz w:val="17"/>
                      <w:szCs w:val="17"/>
                    </w:rPr>
                    <w:br/>
                    <w:t>•       Knowing and obeying God’s Word is the foundation to all true success. (Joshua1:8)</w:t>
                  </w:r>
                  <w:r w:rsidRPr="00643D4E">
                    <w:rPr>
                      <w:rFonts w:ascii="Garamond" w:hAnsi="Garamond"/>
                      <w:sz w:val="17"/>
                      <w:szCs w:val="17"/>
                    </w:rPr>
                    <w:br/>
                    <w:t xml:space="preserve">•       Everything we have belongs to God and we are His stewards.  (I </w:t>
                  </w:r>
                  <w:r>
                    <w:rPr>
                      <w:rFonts w:ascii="Garamond" w:hAnsi="Garamond"/>
                      <w:sz w:val="17"/>
                      <w:szCs w:val="17"/>
                    </w:rPr>
                    <w:t xml:space="preserve">Chronicles </w:t>
                  </w:r>
                  <w:r w:rsidRPr="00643D4E">
                    <w:rPr>
                      <w:rFonts w:ascii="Garamond" w:hAnsi="Garamond"/>
                      <w:sz w:val="17"/>
                      <w:szCs w:val="17"/>
                    </w:rPr>
                    <w:t>29:14)</w:t>
                  </w:r>
                  <w:r w:rsidRPr="00643D4E">
                    <w:rPr>
                      <w:rFonts w:ascii="Garamond" w:hAnsi="Garamond"/>
                      <w:sz w:val="17"/>
                      <w:szCs w:val="17"/>
                    </w:rPr>
                    <w:br/>
                    <w:t>•       Loving God and loving people. (Matthew 22:37-39)</w:t>
                  </w:r>
                  <w:r w:rsidRPr="00643D4E">
                    <w:rPr>
                      <w:rFonts w:ascii="Garamond" w:hAnsi="Garamond"/>
                      <w:sz w:val="17"/>
                      <w:szCs w:val="17"/>
                    </w:rPr>
                    <w:br/>
                    <w:t>•       Fulfilling the Great Commission. (Matthew 28:19-20)</w:t>
                  </w:r>
                  <w:r w:rsidRPr="00643D4E">
                    <w:rPr>
                      <w:rFonts w:ascii="Garamond" w:hAnsi="Garamond"/>
                      <w:sz w:val="17"/>
                      <w:szCs w:val="17"/>
                    </w:rPr>
                    <w:br/>
                    <w:t>•       Living by faith. (Ephesians 5:15-18, 2 Corinthians 5:9)</w:t>
                  </w:r>
                  <w:r w:rsidRPr="00643D4E">
                    <w:rPr>
                      <w:rFonts w:ascii="Garamond" w:hAnsi="Garamond"/>
                      <w:sz w:val="17"/>
                      <w:szCs w:val="17"/>
                    </w:rPr>
                    <w:br/>
                    <w:t>•       Servant leadership. (Matthew 20:28)</w:t>
                  </w:r>
                  <w:r w:rsidRPr="00643D4E">
                    <w:rPr>
                      <w:rFonts w:ascii="Garamond" w:hAnsi="Garamond"/>
                      <w:sz w:val="17"/>
                      <w:szCs w:val="17"/>
                    </w:rPr>
                    <w:br/>
                    <w:t>•       Discovering, developing and deploying Spiritual gifts. (I Corinthians 12:27-31)</w:t>
                  </w:r>
                </w:p>
                <w:p w:rsidR="00EB3EF3" w:rsidRPr="00157E37" w:rsidRDefault="00EB3EF3" w:rsidP="00EB3EF3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  <w:r w:rsidR="001A0F0D">
        <w:rPr>
          <w:b/>
          <w:noProof/>
          <w:lang w:eastAsia="zh-CN"/>
        </w:rPr>
        <w:pict>
          <v:shape id="Text Box 100" o:spid="_x0000_s1029" type="#_x0000_t202" style="position:absolute;margin-left:413.6pt;margin-top:366pt;width:308.55pt;height:52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" stroked="f">
            <v:textbox style="mso-next-textbox:#Text Box 100">
              <w:txbxContent>
                <w:p w:rsidR="00352A19" w:rsidRDefault="00C159FF" w:rsidP="00352A19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Our Vision: ECC-SKC is a Healthy Missional Church!</w:t>
                  </w:r>
                </w:p>
                <w:p w:rsidR="006C582A" w:rsidRDefault="006C582A" w:rsidP="00352A19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  <w:p w:rsidR="00C159FF" w:rsidRPr="005049C3" w:rsidRDefault="00C159FF" w:rsidP="00352A19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Mission Statement: To win souls and make disciples!</w:t>
                  </w:r>
                </w:p>
              </w:txbxContent>
            </v:textbox>
          </v:shape>
        </w:pict>
      </w:r>
      <w:r w:rsidR="001A0F0D">
        <w:rPr>
          <w:b/>
          <w:noProof/>
          <w:lang w:eastAsia="zh-CN"/>
        </w:rPr>
        <w:pict>
          <v:roundrect id="AutoShape 97" o:spid="_x0000_s1030" style="position:absolute;margin-left:-2.9pt;margin-top:366pt;width:345.75pt;height:156.75pt;z-index:251661312;visibility:visible;mso-position-horizontal-relative:margin;mso-position-vertical-relative:margin;mso-width-relative:margin;mso-height-relative:margin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" o:allowincell="f" strokecolor="#4f81bd" strokeweight="1pt">
            <v:stroke dashstyle="dash"/>
            <v:shadow color="#868686"/>
            <v:textbox style="mso-next-textbox:#AutoShape 97" inset="18pt,18pt,18pt,18pt">
              <w:txbxContent>
                <w:p w:rsidR="00BC5EF0" w:rsidRPr="00352A19" w:rsidRDefault="00BC5EF0" w:rsidP="00BC5EF0">
                  <w:pPr>
                    <w:spacing w:after="60"/>
                    <w:jc w:val="center"/>
                    <w:rPr>
                      <w:rFonts w:ascii="Garamond" w:hAnsi="Garamond"/>
                      <w:i/>
                      <w:iCs/>
                      <w:sz w:val="22"/>
                      <w:szCs w:val="22"/>
                    </w:rPr>
                  </w:pPr>
                  <w:r w:rsidRPr="00352A19">
                    <w:rPr>
                      <w:rFonts w:ascii="Garamond" w:hAnsi="Garamond"/>
                      <w:i/>
                      <w:iCs/>
                      <w:sz w:val="22"/>
                      <w:szCs w:val="22"/>
                    </w:rPr>
                    <w:t>Thank you for worshipping with us.  If you have special needs, would like to be prayed for, or desire additional resources on how to experience God personally; please contact us either by phone or email.</w:t>
                  </w:r>
                </w:p>
                <w:p w:rsidR="00BC5EF0" w:rsidRPr="00352A19" w:rsidRDefault="00BC5EF0" w:rsidP="00BC5EF0">
                  <w:pPr>
                    <w:spacing w:after="60"/>
                    <w:jc w:val="center"/>
                    <w:rPr>
                      <w:rFonts w:ascii="Garamond" w:hAnsi="Garamond"/>
                      <w:i/>
                      <w:iCs/>
                      <w:sz w:val="22"/>
                      <w:szCs w:val="22"/>
                    </w:rPr>
                  </w:pPr>
                </w:p>
                <w:p w:rsidR="00BC5EF0" w:rsidRPr="00352A19" w:rsidRDefault="00BC5EF0" w:rsidP="00BC5EF0">
                  <w:pPr>
                    <w:jc w:val="center"/>
                    <w:rPr>
                      <w:rFonts w:ascii="Garamond" w:hAnsi="Garamond"/>
                      <w:i/>
                      <w:sz w:val="22"/>
                      <w:szCs w:val="22"/>
                    </w:rPr>
                  </w:pPr>
                  <w:r w:rsidRPr="00352A19">
                    <w:rPr>
                      <w:rFonts w:ascii="Garamond" w:hAnsi="Garamond"/>
                      <w:i/>
                      <w:sz w:val="22"/>
                      <w:szCs w:val="22"/>
                    </w:rPr>
                    <w:t>There’s free will offering box at the entrance of</w:t>
                  </w:r>
                  <w:r w:rsidRPr="00352A19">
                    <w:rPr>
                      <w:rFonts w:ascii="Garamond" w:hAnsi="Garamond"/>
                      <w:i/>
                      <w:sz w:val="22"/>
                      <w:szCs w:val="22"/>
                    </w:rPr>
                    <w:br/>
                    <w:t>this sanctuary for you to place your tithes and offerings at your</w:t>
                  </w:r>
                  <w:r w:rsidRPr="00352A19">
                    <w:rPr>
                      <w:rFonts w:ascii="Garamond" w:hAnsi="Garamond"/>
                      <w:i/>
                      <w:sz w:val="22"/>
                      <w:szCs w:val="22"/>
                    </w:rPr>
                    <w:br/>
                    <w:t>convenience.  Please join us after the worship service for a time of</w:t>
                  </w:r>
                  <w:r w:rsidRPr="00352A19">
                    <w:rPr>
                      <w:rFonts w:ascii="Garamond" w:hAnsi="Garamond"/>
                      <w:i/>
                      <w:sz w:val="22"/>
                      <w:szCs w:val="22"/>
                    </w:rPr>
                    <w:br/>
                    <w:t>fellowship at the fellowship hall.</w:t>
                  </w:r>
                </w:p>
                <w:p w:rsidR="00BC5EF0" w:rsidRPr="00157E37" w:rsidRDefault="00BC5EF0" w:rsidP="00BC5EF0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  <w:r w:rsidR="001A0F0D">
        <w:rPr>
          <w:b/>
          <w:noProof/>
          <w:lang w:eastAsia="zh-CN"/>
        </w:rPr>
        <w:pict>
          <v:shape id="Text Box 30" o:spid="_x0000_s1031" type="#_x0000_t202" style="position:absolute;margin-left:394.9pt;margin-top:170.1pt;width:327.25pt;height:236.4pt;z-index:25165414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" stroked="f">
            <v:textbox style="mso-next-textbox:#Text Box 30">
              <w:txbxContent>
                <w:p w:rsidR="00261120" w:rsidRDefault="00261120" w:rsidP="00EA6937">
                  <w:pPr>
                    <w:spacing w:after="60"/>
                    <w:jc w:val="center"/>
                    <w:rPr>
                      <w:rFonts w:ascii="Garamond" w:hAnsi="Garamond"/>
                      <w:b/>
                      <w:bCs/>
                      <w:sz w:val="32"/>
                      <w:szCs w:val="32"/>
                    </w:rPr>
                  </w:pPr>
                </w:p>
                <w:p w:rsidR="00E372A5" w:rsidRDefault="00442E29" w:rsidP="00E372A5">
                  <w:pPr>
                    <w:spacing w:after="60"/>
                    <w:jc w:val="center"/>
                    <w:rPr>
                      <w:rFonts w:ascii="Garamond" w:hAnsi="Garamond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b/>
                      <w:bCs/>
                      <w:sz w:val="32"/>
                      <w:szCs w:val="32"/>
                    </w:rPr>
                    <w:t>March 24</w:t>
                  </w:r>
                  <w:r w:rsidR="002762FD">
                    <w:rPr>
                      <w:rFonts w:ascii="Garamond" w:hAnsi="Garamond"/>
                      <w:b/>
                      <w:bCs/>
                      <w:sz w:val="32"/>
                      <w:szCs w:val="32"/>
                    </w:rPr>
                    <w:t>, 2013</w:t>
                  </w:r>
                </w:p>
                <w:p w:rsidR="00261120" w:rsidRDefault="00261120" w:rsidP="004103C6">
                  <w:pPr>
                    <w:spacing w:after="60"/>
                    <w:jc w:val="center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Cs/>
                    </w:rPr>
                    <w:t>9:30</w:t>
                  </w:r>
                  <w:r w:rsidRPr="00ED4F2B">
                    <w:rPr>
                      <w:rFonts w:ascii="Garamond" w:hAnsi="Garamond"/>
                      <w:bCs/>
                    </w:rPr>
                    <w:t xml:space="preserve"> a.m. Worship Service</w:t>
                  </w:r>
                </w:p>
                <w:p w:rsidR="00261120" w:rsidRDefault="00261120" w:rsidP="004103C6">
                  <w:pPr>
                    <w:spacing w:before="360" w:after="60"/>
                    <w:jc w:val="center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</w:p>
                <w:p w:rsidR="00261120" w:rsidRDefault="00261120" w:rsidP="004103C6">
                  <w:pPr>
                    <w:spacing w:before="360" w:after="60"/>
                    <w:jc w:val="center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</w:p>
                <w:p w:rsidR="00261120" w:rsidRPr="005049C3" w:rsidRDefault="00261120" w:rsidP="004103C6">
                  <w:pPr>
                    <w:spacing w:before="360" w:after="60"/>
                    <w:jc w:val="center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</w:p>
                <w:p w:rsidR="00A57F41" w:rsidRDefault="00231113" w:rsidP="004E202F">
                  <w:pPr>
                    <w:jc w:val="center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 xml:space="preserve">Pastor </w:t>
                  </w:r>
                  <w:r w:rsidR="0064604A">
                    <w:rPr>
                      <w:rFonts w:ascii="Garamond" w:hAnsi="Garamond"/>
                      <w:b/>
                      <w:sz w:val="28"/>
                      <w:szCs w:val="28"/>
                    </w:rPr>
                    <w:t>Jason Kim</w:t>
                  </w:r>
                </w:p>
                <w:p w:rsidR="00CF4A6B" w:rsidRDefault="00A741BF" w:rsidP="00CF4A6B">
                  <w:pPr>
                    <w:jc w:val="center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 </w:t>
                  </w:r>
                  <w:r w:rsidR="00CF4A6B">
                    <w:rPr>
                      <w:rFonts w:ascii="Garamond" w:hAnsi="Garamond"/>
                      <w:sz w:val="24"/>
                      <w:szCs w:val="24"/>
                    </w:rPr>
                    <w:t xml:space="preserve">                       </w:t>
                  </w:r>
                  <w:r w:rsidR="00442E29">
                    <w:rPr>
                      <w:rFonts w:ascii="Garamond" w:hAnsi="Garamond"/>
                      <w:sz w:val="24"/>
                      <w:szCs w:val="24"/>
                    </w:rPr>
                    <w:t>The Work of the Holy Spirit</w:t>
                  </w:r>
                  <w:r w:rsidR="00CF4A6B">
                    <w:rPr>
                      <w:rFonts w:ascii="Garamond" w:hAnsi="Garamond"/>
                      <w:sz w:val="24"/>
                      <w:szCs w:val="24"/>
                    </w:rPr>
                    <w:tab/>
                  </w:r>
                  <w:r w:rsidR="00CF4A6B">
                    <w:rPr>
                      <w:rFonts w:ascii="Garamond" w:hAnsi="Garamond"/>
                      <w:sz w:val="24"/>
                      <w:szCs w:val="24"/>
                    </w:rPr>
                    <w:tab/>
                  </w:r>
                  <w:r w:rsidR="00CF4A6B">
                    <w:rPr>
                      <w:rFonts w:ascii="Garamond" w:hAnsi="Garamond"/>
                      <w:sz w:val="24"/>
                      <w:szCs w:val="24"/>
                    </w:rPr>
                    <w:tab/>
                  </w:r>
                  <w:r w:rsidR="00CF4A6B">
                    <w:rPr>
                      <w:rFonts w:ascii="Garamond" w:hAnsi="Garamond"/>
                      <w:sz w:val="24"/>
                      <w:szCs w:val="24"/>
                    </w:rPr>
                    <w:tab/>
                  </w:r>
                  <w:r w:rsidR="00CF4A6B">
                    <w:rPr>
                      <w:rFonts w:ascii="Garamond" w:hAnsi="Garamond"/>
                      <w:sz w:val="24"/>
                      <w:szCs w:val="24"/>
                    </w:rPr>
                    <w:tab/>
                  </w:r>
                </w:p>
                <w:p w:rsidR="0031699E" w:rsidRPr="00A57F41" w:rsidRDefault="00CF4A6B" w:rsidP="00CF4A6B">
                  <w:pPr>
                    <w:jc w:val="center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="00442E29">
                    <w:rPr>
                      <w:rFonts w:ascii="Garamond" w:hAnsi="Garamond"/>
                      <w:sz w:val="24"/>
                      <w:szCs w:val="24"/>
                    </w:rPr>
                    <w:t>John 16:5-11</w:t>
                  </w:r>
                </w:p>
              </w:txbxContent>
            </v:textbox>
            <w10:wrap type="square" anchory="page"/>
          </v:shape>
        </w:pict>
      </w:r>
      <w:r w:rsidR="001A0F0D">
        <w:rPr>
          <w:b/>
          <w:noProof/>
          <w:lang w:eastAsia="zh-CN"/>
        </w:rPr>
        <w:pict>
          <v:shape id="Text Box 87" o:spid="_x0000_s1032" type="#_x0000_t202" style="position:absolute;margin-left:5.95pt;margin-top:299.25pt;width:320.4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" stroked="f">
            <v:textbox style="mso-next-textbox:#Text Box 87" inset="3.6pt,,3.6pt">
              <w:txbxContent>
                <w:p w:rsidR="00261120" w:rsidRPr="00C21AD0" w:rsidRDefault="00261120" w:rsidP="00ED4F2B">
                  <w:pPr>
                    <w:ind w:left="3240"/>
                    <w:rPr>
                      <w:rFonts w:ascii="Garamond" w:hAnsi="Garamond"/>
                      <w:sz w:val="22"/>
                      <w:szCs w:val="22"/>
                      <w:lang w:val="de-DE"/>
                    </w:rPr>
                  </w:pPr>
                  <w:r w:rsidRPr="00C21AD0">
                    <w:rPr>
                      <w:rFonts w:ascii="Garamond" w:hAnsi="Garamond"/>
                      <w:sz w:val="22"/>
                      <w:szCs w:val="22"/>
                      <w:lang w:val="de-DE"/>
                    </w:rPr>
                    <w:tab/>
                  </w:r>
                  <w:r w:rsidRPr="00C21AD0">
                    <w:rPr>
                      <w:rFonts w:ascii="Garamond" w:hAnsi="Garamond"/>
                      <w:sz w:val="22"/>
                      <w:szCs w:val="22"/>
                      <w:lang w:val="de-DE"/>
                    </w:rPr>
                    <w:tab/>
                  </w:r>
                  <w:r w:rsidRPr="00C21AD0">
                    <w:rPr>
                      <w:rFonts w:ascii="Garamond" w:hAnsi="Garamond"/>
                      <w:sz w:val="22"/>
                      <w:szCs w:val="22"/>
                      <w:lang w:val="de-DE"/>
                    </w:rPr>
                    <w:tab/>
                  </w:r>
                  <w:r w:rsidRPr="00C21AD0">
                    <w:rPr>
                      <w:rFonts w:ascii="Garamond" w:hAnsi="Garamond"/>
                      <w:sz w:val="22"/>
                      <w:szCs w:val="22"/>
                      <w:lang w:val="de-DE"/>
                    </w:rPr>
                    <w:tab/>
                  </w:r>
                </w:p>
              </w:txbxContent>
            </v:textbox>
            <w10:wrap type="square"/>
          </v:shape>
        </w:pict>
      </w:r>
      <w:r w:rsidR="001A0F0D">
        <w:rPr>
          <w:b/>
          <w:noProof/>
          <w:lang w:eastAsia="zh-CN"/>
        </w:rPr>
        <w:pict>
          <v:shape id="Text Box 27" o:spid="_x0000_s1033" type="#_x0000_t202" style="position:absolute;margin-left:394.9pt;margin-top:35.3pt;width:327.25pt;height:120pt;z-index:25165312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" stroked="f">
            <v:textbox style="mso-next-textbox:#Text Box 27" inset="0,0,0,0">
              <w:txbxContent>
                <w:p w:rsidR="00261120" w:rsidRPr="00DE1F1C" w:rsidRDefault="00261120" w:rsidP="00BB6001">
                  <w:pPr>
                    <w:pStyle w:val="Heading1"/>
                    <w:ind w:left="0"/>
                    <w:jc w:val="center"/>
                    <w:rPr>
                      <w:rFonts w:ascii="Garamond" w:hAnsi="Garamond"/>
                      <w:i/>
                      <w:iCs/>
                      <w:sz w:val="36"/>
                      <w:szCs w:val="36"/>
                    </w:rPr>
                  </w:pPr>
                  <w:r w:rsidRPr="005460B6">
                    <w:rPr>
                      <w:rFonts w:ascii="Garamond" w:hAnsi="Garamond"/>
                      <w:i/>
                      <w:iCs/>
                      <w:sz w:val="36"/>
                      <w:szCs w:val="36"/>
                    </w:rPr>
                    <w:t>Welcome to</w:t>
                  </w:r>
                </w:p>
                <w:p w:rsidR="00261120" w:rsidRPr="00DE3D11" w:rsidRDefault="000F2D4B" w:rsidP="00BB6001">
                  <w:pPr>
                    <w:pStyle w:val="Heading2"/>
                    <w:pBdr>
                      <w:bottom w:val="thinThickLargeGap" w:sz="24" w:space="1" w:color="666699"/>
                    </w:pBdr>
                    <w:ind w:left="0"/>
                    <w:jc w:val="center"/>
                    <w:rPr>
                      <w:rFonts w:ascii="Garamond" w:hAnsi="Garamond"/>
                      <w:b/>
                      <w:bCs/>
                      <w:sz w:val="32"/>
                      <w:szCs w:val="32"/>
                    </w:rPr>
                  </w:pPr>
                  <w:r w:rsidRPr="00DE3D11">
                    <w:rPr>
                      <w:rFonts w:ascii="Garamond" w:hAnsi="Garamond"/>
                      <w:b/>
                      <w:bCs/>
                      <w:sz w:val="36"/>
                      <w:szCs w:val="36"/>
                    </w:rPr>
                    <w:t xml:space="preserve">English Congregation of </w:t>
                  </w:r>
                  <w:r w:rsidRPr="00DE3D11">
                    <w:rPr>
                      <w:rFonts w:ascii="Garamond" w:hAnsi="Garamond"/>
                      <w:b/>
                      <w:bCs/>
                      <w:sz w:val="36"/>
                      <w:szCs w:val="36"/>
                    </w:rPr>
                    <w:br/>
                  </w:r>
                  <w:r w:rsidR="00261120" w:rsidRPr="00DE3D11">
                    <w:rPr>
                      <w:rFonts w:ascii="Garamond" w:hAnsi="Garamond"/>
                      <w:b/>
                      <w:bCs/>
                      <w:sz w:val="36"/>
                      <w:szCs w:val="36"/>
                    </w:rPr>
                    <w:t>Evangelical Chinese Church</w:t>
                  </w:r>
                  <w:r w:rsidR="00261120" w:rsidRPr="00DE3D11"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261120" w:rsidRPr="00DE3D11">
                    <w:rPr>
                      <w:rFonts w:ascii="Garamond" w:hAnsi="Garamond"/>
                      <w:b/>
                      <w:bCs/>
                      <w:sz w:val="32"/>
                      <w:szCs w:val="32"/>
                    </w:rPr>
                    <w:t>(SKC)</w:t>
                  </w:r>
                </w:p>
                <w:p w:rsidR="00261120" w:rsidRPr="00EB7B67" w:rsidRDefault="00261120" w:rsidP="00EB7B67"/>
                <w:p w:rsidR="00C159FF" w:rsidRPr="005049C3" w:rsidRDefault="00C159FF" w:rsidP="00C159FF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5049C3">
                    <w:rPr>
                      <w:rFonts w:ascii="Garamond" w:hAnsi="Garamond"/>
                      <w:sz w:val="22"/>
                      <w:szCs w:val="22"/>
                    </w:rPr>
                    <w:t>“We aspire to worship God by pursuing Jesus Christ through community, discipleship, service and missions.”</w:t>
                  </w:r>
                </w:p>
                <w:p w:rsidR="00261120" w:rsidRPr="000F2D4B" w:rsidRDefault="00261120" w:rsidP="000F2D4B">
                  <w:pPr>
                    <w:pStyle w:val="BodyTextIndent"/>
                    <w:spacing w:line="280" w:lineRule="exact"/>
                    <w:ind w:left="0"/>
                    <w:jc w:val="center"/>
                    <w:rPr>
                      <w:rFonts w:ascii="Garamond" w:hAnsi="Garamond"/>
                      <w:i/>
                      <w:iCs/>
                      <w:sz w:val="24"/>
                      <w:szCs w:val="24"/>
                    </w:rPr>
                  </w:pPr>
                </w:p>
              </w:txbxContent>
            </v:textbox>
            <w10:wrap anchory="page"/>
            <w10:anchorlock/>
          </v:shape>
        </w:pict>
      </w:r>
      <w:r w:rsidR="00EA2564" w:rsidRPr="00C674D2">
        <w:rPr>
          <w:b/>
          <w:noProof/>
        </w:rPr>
        <w:drawing>
          <wp:anchor distT="0" distB="0" distL="114300" distR="114300" simplePos="0" relativeHeight="251655168" behindDoc="0" locked="1" layoutInCell="1" allowOverlap="1">
            <wp:simplePos x="0" y="0"/>
            <wp:positionH relativeFrom="page">
              <wp:posOffset>7272020</wp:posOffset>
            </wp:positionH>
            <wp:positionV relativeFrom="page">
              <wp:posOffset>3040380</wp:posOffset>
            </wp:positionV>
            <wp:extent cx="445770" cy="715645"/>
            <wp:effectExtent l="19050" t="0" r="0" b="0"/>
            <wp:wrapTight wrapText="bothSides">
              <wp:wrapPolygon edited="0">
                <wp:start x="9231" y="0"/>
                <wp:lineTo x="2769" y="3450"/>
                <wp:lineTo x="-923" y="6900"/>
                <wp:lineTo x="-923" y="18399"/>
                <wp:lineTo x="1846" y="21274"/>
                <wp:lineTo x="6462" y="21274"/>
                <wp:lineTo x="7385" y="21274"/>
                <wp:lineTo x="12000" y="18974"/>
                <wp:lineTo x="12000" y="18399"/>
                <wp:lineTo x="20308" y="18399"/>
                <wp:lineTo x="21231" y="17249"/>
                <wp:lineTo x="21231" y="5750"/>
                <wp:lineTo x="19385" y="3450"/>
                <wp:lineTo x="13846" y="0"/>
                <wp:lineTo x="9231" y="0"/>
              </wp:wrapPolygon>
            </wp:wrapTight>
            <wp:docPr id="102" name="Picture 32" descr="SY016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Y01650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25B" w:rsidRDefault="0095225B" w:rsidP="0095225B"/>
    <w:p w:rsidR="0095225B" w:rsidRPr="00EA25C9" w:rsidRDefault="001A0F0D" w:rsidP="0095225B">
      <w:r>
        <w:rPr>
          <w:noProof/>
        </w:rPr>
        <w:pict>
          <v:roundrect id="AutoShape 96" o:spid="_x0000_s1035" style="position:absolute;margin-left:-2.9pt;margin-top:179.25pt;width:345.75pt;height:173.25pt;z-index:251664384;visibility:visible;mso-position-horizontal-relative:margin;mso-position-vertical-relative:margin;mso-width-relative:margin;mso-height-relative:margin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" o:allowincell="f" strokecolor="#4f81bd" strokeweight="1pt">
            <v:stroke dashstyle="dash"/>
            <v:shadow color="#868686"/>
            <v:textbox inset="18pt,18pt,18pt,18pt">
              <w:txbxContent>
                <w:p w:rsidR="0095225B" w:rsidRPr="00E1591D" w:rsidRDefault="0095225B" w:rsidP="0095225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 w:val="24"/>
                      <w:szCs w:val="24"/>
                    </w:rPr>
                    <w:t>Contact Us</w:t>
                  </w:r>
                </w:p>
                <w:p w:rsidR="0095225B" w:rsidRDefault="0095225B" w:rsidP="0095225B">
                  <w:pPr>
                    <w:jc w:val="center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:rsidR="0095225B" w:rsidRPr="00BC5EF0" w:rsidRDefault="0095225B" w:rsidP="0095225B">
                  <w:pPr>
                    <w:jc w:val="center"/>
                    <w:rPr>
                      <w:rFonts w:ascii="Garamond" w:hAnsi="Garamond"/>
                    </w:rPr>
                  </w:pPr>
                  <w:r w:rsidRPr="00BC5EF0">
                    <w:rPr>
                      <w:rFonts w:ascii="Garamond" w:hAnsi="Garamond"/>
                      <w:b/>
                    </w:rPr>
                    <w:t>Pastor Jason Kim</w:t>
                  </w:r>
                  <w:r>
                    <w:rPr>
                      <w:rFonts w:ascii="Garamond" w:hAnsi="Garamond"/>
                      <w:b/>
                    </w:rPr>
                    <w:t xml:space="preserve"> - </w:t>
                  </w:r>
                  <w:r w:rsidRPr="00BC5EF0">
                    <w:rPr>
                      <w:rFonts w:ascii="Garamond" w:hAnsi="Garamond"/>
                    </w:rPr>
                    <w:t>jasujafaly@gmail.com</w:t>
                  </w:r>
                  <w:r>
                    <w:rPr>
                      <w:rFonts w:ascii="Garamond" w:hAnsi="Garamond"/>
                    </w:rPr>
                    <w:t xml:space="preserve"> -</w:t>
                  </w:r>
                  <w:r w:rsidRPr="00BC5EF0">
                    <w:rPr>
                      <w:rFonts w:ascii="Garamond" w:hAnsi="Garamond"/>
                    </w:rPr>
                    <w:t xml:space="preserve"> 206.214.5322</w:t>
                  </w:r>
                </w:p>
                <w:p w:rsidR="0095225B" w:rsidRPr="00BC5EF0" w:rsidRDefault="0095225B" w:rsidP="0095225B">
                  <w:pPr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b/>
                    </w:rPr>
                    <w:t>Elder</w:t>
                  </w:r>
                  <w:r w:rsidRPr="00BC5EF0">
                    <w:rPr>
                      <w:rFonts w:ascii="Garamond" w:hAnsi="Garamond"/>
                      <w:b/>
                    </w:rPr>
                    <w:t xml:space="preserve"> David Chang</w:t>
                  </w:r>
                  <w:r>
                    <w:rPr>
                      <w:rFonts w:ascii="Garamond" w:hAnsi="Garamond"/>
                      <w:b/>
                    </w:rPr>
                    <w:t xml:space="preserve"> - </w:t>
                  </w:r>
                  <w:r>
                    <w:rPr>
                      <w:rFonts w:ascii="Garamond" w:hAnsi="Garamond"/>
                    </w:rPr>
                    <w:t xml:space="preserve">davejenchang@yahoo.com - </w:t>
                  </w:r>
                  <w:r w:rsidRPr="00BC5EF0">
                    <w:rPr>
                      <w:rFonts w:ascii="Garamond" w:hAnsi="Garamond"/>
                    </w:rPr>
                    <w:t xml:space="preserve">425.378.2736                                               </w:t>
                  </w:r>
                  <w:r w:rsidRPr="00BC5EF0">
                    <w:rPr>
                      <w:rFonts w:ascii="Garamond" w:hAnsi="Garamond"/>
                      <w:b/>
                    </w:rPr>
                    <w:t xml:space="preserve">Deacon </w:t>
                  </w:r>
                  <w:proofErr w:type="spellStart"/>
                  <w:r w:rsidRPr="00BC5EF0">
                    <w:rPr>
                      <w:rFonts w:ascii="Garamond" w:hAnsi="Garamond"/>
                      <w:b/>
                    </w:rPr>
                    <w:t>Brodie</w:t>
                  </w:r>
                  <w:proofErr w:type="spellEnd"/>
                  <w:r w:rsidRPr="00BC5EF0">
                    <w:rPr>
                      <w:rFonts w:ascii="Garamond" w:hAnsi="Garamond"/>
                      <w:b/>
                    </w:rPr>
                    <w:t xml:space="preserve"> </w:t>
                  </w:r>
                  <w:proofErr w:type="spellStart"/>
                  <w:r w:rsidRPr="00BC5EF0">
                    <w:rPr>
                      <w:rFonts w:ascii="Garamond" w:hAnsi="Garamond"/>
                      <w:b/>
                    </w:rPr>
                    <w:t>Dychinco</w:t>
                  </w:r>
                  <w:proofErr w:type="spellEnd"/>
                  <w:r>
                    <w:rPr>
                      <w:rFonts w:ascii="Garamond" w:hAnsi="Garamond"/>
                      <w:b/>
                    </w:rPr>
                    <w:t xml:space="preserve"> - </w:t>
                  </w:r>
                  <w:r w:rsidRPr="00BC5EF0">
                    <w:rPr>
                      <w:rFonts w:ascii="Garamond" w:hAnsi="Garamond"/>
                    </w:rPr>
                    <w:t>brodie_dychinco@hotmail.com</w:t>
                  </w:r>
                  <w:r>
                    <w:rPr>
                      <w:rFonts w:ascii="Garamond" w:hAnsi="Garamond"/>
                    </w:rPr>
                    <w:t xml:space="preserve"> - </w:t>
                  </w:r>
                  <w:r w:rsidRPr="00BC5EF0">
                    <w:rPr>
                      <w:rFonts w:ascii="Garamond" w:hAnsi="Garamond"/>
                    </w:rPr>
                    <w:t>425.226.2762</w:t>
                  </w:r>
                </w:p>
                <w:p w:rsidR="0095225B" w:rsidRDefault="0095225B" w:rsidP="0095225B">
                  <w:pPr>
                    <w:jc w:val="center"/>
                    <w:rPr>
                      <w:rFonts w:ascii="Garamond" w:hAnsi="Garamond"/>
                    </w:rPr>
                  </w:pPr>
                  <w:r w:rsidRPr="0095225B">
                    <w:rPr>
                      <w:rFonts w:ascii="Garamond" w:hAnsi="Garamond"/>
                      <w:b/>
                    </w:rPr>
                    <w:t>Deacon Derek Mau</w:t>
                  </w:r>
                  <w:r>
                    <w:t xml:space="preserve"> - </w:t>
                  </w:r>
                  <w:r w:rsidRPr="0095225B">
                    <w:rPr>
                      <w:rFonts w:ascii="Garamond" w:hAnsi="Garamond"/>
                    </w:rPr>
                    <w:t>dereksandymau@gmail.com</w:t>
                  </w:r>
                  <w:r>
                    <w:rPr>
                      <w:rFonts w:ascii="Garamond" w:hAnsi="Garamond"/>
                    </w:rPr>
                    <w:t xml:space="preserve"> - 425.228.4940</w:t>
                  </w:r>
                </w:p>
                <w:p w:rsidR="0095225B" w:rsidRPr="0095225B" w:rsidRDefault="0095225B" w:rsidP="0095225B">
                  <w:pPr>
                    <w:jc w:val="center"/>
                    <w:rPr>
                      <w:rFonts w:ascii="Garamond" w:hAnsi="Garamond"/>
                    </w:rPr>
                  </w:pPr>
                </w:p>
                <w:p w:rsidR="0095225B" w:rsidRPr="00BC5EF0" w:rsidRDefault="0095225B" w:rsidP="0095225B">
                  <w:pPr>
                    <w:spacing w:after="60"/>
                    <w:ind w:left="360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b/>
                      <w:bCs/>
                    </w:rPr>
                    <w:t xml:space="preserve">                  </w:t>
                  </w:r>
                  <w:r w:rsidRPr="00BC5EF0">
                    <w:rPr>
                      <w:rFonts w:ascii="Garamond" w:hAnsi="Garamond"/>
                      <w:b/>
                      <w:bCs/>
                    </w:rPr>
                    <w:t>Church</w:t>
                  </w:r>
                  <w:r>
                    <w:rPr>
                      <w:rFonts w:ascii="Garamond" w:hAnsi="Garamond"/>
                    </w:rPr>
                    <w:t xml:space="preserve">  </w:t>
                  </w:r>
                  <w:r>
                    <w:rPr>
                      <w:rFonts w:ascii="Garamond" w:hAnsi="Garamond"/>
                    </w:rPr>
                    <w:tab/>
                  </w:r>
                  <w:r>
                    <w:rPr>
                      <w:rFonts w:ascii="Garamond" w:hAnsi="Garamond"/>
                    </w:rPr>
                    <w:tab/>
                  </w:r>
                  <w:r>
                    <w:rPr>
                      <w:rFonts w:ascii="Garamond" w:hAnsi="Garamond"/>
                    </w:rPr>
                    <w:tab/>
                  </w:r>
                  <w:r>
                    <w:rPr>
                      <w:rFonts w:ascii="Garamond" w:hAnsi="Garamond"/>
                    </w:rPr>
                    <w:tab/>
                  </w:r>
                  <w:r>
                    <w:rPr>
                      <w:rFonts w:ascii="Garamond" w:hAnsi="Garamond"/>
                    </w:rPr>
                    <w:tab/>
                    <w:t xml:space="preserve">        </w:t>
                  </w:r>
                  <w:r w:rsidRPr="00BC5EF0">
                    <w:rPr>
                      <w:rFonts w:ascii="Garamond" w:hAnsi="Garamond"/>
                      <w:b/>
                      <w:bCs/>
                    </w:rPr>
                    <w:t>Church Office</w:t>
                  </w:r>
                </w:p>
                <w:p w:rsidR="0095225B" w:rsidRPr="00BC5EF0" w:rsidRDefault="0095225B" w:rsidP="0095225B">
                  <w:pPr>
                    <w:ind w:left="360"/>
                    <w:rPr>
                      <w:rFonts w:ascii="Garamond" w:hAnsi="Garamond"/>
                    </w:rPr>
                  </w:pPr>
                  <w:r w:rsidRPr="00BC5EF0">
                    <w:rPr>
                      <w:rFonts w:ascii="Garamond" w:hAnsi="Garamond"/>
                    </w:rPr>
                    <w:t xml:space="preserve">(Renton </w:t>
                  </w:r>
                  <w:proofErr w:type="gramStart"/>
                  <w:r w:rsidRPr="00BC5EF0">
                    <w:rPr>
                      <w:rFonts w:ascii="Garamond" w:hAnsi="Garamond"/>
                    </w:rPr>
                    <w:t>Seventh-Day</w:t>
                  </w:r>
                  <w:proofErr w:type="gramEnd"/>
                  <w:r w:rsidRPr="00BC5EF0">
                    <w:rPr>
                      <w:rFonts w:ascii="Garamond" w:hAnsi="Garamond"/>
                    </w:rPr>
                    <w:t xml:space="preserve"> Adventist) </w:t>
                  </w:r>
                  <w:r w:rsidRPr="00BC5EF0">
                    <w:rPr>
                      <w:rFonts w:ascii="Garamond" w:hAnsi="Garamond"/>
                    </w:rPr>
                    <w:tab/>
                  </w:r>
                  <w:r w:rsidRPr="00BC5EF0">
                    <w:rPr>
                      <w:rFonts w:ascii="Garamond" w:hAnsi="Garamond"/>
                    </w:rPr>
                    <w:tab/>
                    <w:t>1042 Lynnwood Ave NE</w:t>
                  </w:r>
                </w:p>
                <w:p w:rsidR="0095225B" w:rsidRPr="00BC5EF0" w:rsidRDefault="0095225B" w:rsidP="0095225B">
                  <w:pPr>
                    <w:ind w:left="360"/>
                    <w:rPr>
                      <w:rFonts w:ascii="Garamond" w:hAnsi="Garamond"/>
                      <w:lang w:val="fr-FR"/>
                    </w:rPr>
                  </w:pPr>
                  <w:r>
                    <w:rPr>
                      <w:rFonts w:ascii="Garamond" w:hAnsi="Garamond"/>
                      <w:lang w:val="fr-FR"/>
                    </w:rPr>
                    <w:t xml:space="preserve">        </w:t>
                  </w:r>
                  <w:r w:rsidRPr="00BC5EF0">
                    <w:rPr>
                      <w:rFonts w:ascii="Garamond" w:hAnsi="Garamond"/>
                      <w:lang w:val="fr-FR"/>
                    </w:rPr>
                    <w:t>1031 Monroe Ave NE</w:t>
                  </w:r>
                  <w:r w:rsidRPr="00BC5EF0">
                    <w:rPr>
                      <w:rFonts w:ascii="Garamond" w:hAnsi="Garamond"/>
                      <w:lang w:val="fr-FR"/>
                    </w:rPr>
                    <w:tab/>
                  </w:r>
                  <w:r w:rsidRPr="00BC5EF0">
                    <w:rPr>
                      <w:rFonts w:ascii="Garamond" w:hAnsi="Garamond"/>
                      <w:lang w:val="fr-FR"/>
                    </w:rPr>
                    <w:tab/>
                  </w:r>
                  <w:r w:rsidRPr="00BC5EF0">
                    <w:rPr>
                      <w:rFonts w:ascii="Garamond" w:hAnsi="Garamond"/>
                      <w:lang w:val="fr-FR"/>
                    </w:rPr>
                    <w:tab/>
                  </w:r>
                  <w:r w:rsidRPr="00BC5EF0">
                    <w:rPr>
                      <w:rFonts w:ascii="Garamond" w:hAnsi="Garamond"/>
                      <w:lang w:val="fr-FR"/>
                    </w:rPr>
                    <w:tab/>
                  </w:r>
                  <w:r>
                    <w:rPr>
                      <w:rFonts w:ascii="Garamond" w:hAnsi="Garamond"/>
                      <w:lang w:val="fr-FR"/>
                    </w:rPr>
                    <w:t xml:space="preserve">     </w:t>
                  </w:r>
                  <w:proofErr w:type="spellStart"/>
                  <w:r w:rsidRPr="00BC5EF0">
                    <w:rPr>
                      <w:rFonts w:ascii="Garamond" w:hAnsi="Garamond"/>
                      <w:lang w:val="fr-FR"/>
                    </w:rPr>
                    <w:t>Renton</w:t>
                  </w:r>
                  <w:proofErr w:type="spellEnd"/>
                  <w:r w:rsidRPr="00BC5EF0">
                    <w:rPr>
                      <w:rFonts w:ascii="Garamond" w:hAnsi="Garamond"/>
                      <w:lang w:val="fr-FR"/>
                    </w:rPr>
                    <w:t>, WA 98056</w:t>
                  </w:r>
                </w:p>
                <w:p w:rsidR="0095225B" w:rsidRPr="00BC5EF0" w:rsidRDefault="0095225B" w:rsidP="0095225B">
                  <w:pPr>
                    <w:rPr>
                      <w:rFonts w:ascii="Garamond" w:hAnsi="Garamond"/>
                      <w:lang w:val="de-DE"/>
                    </w:rPr>
                  </w:pPr>
                  <w:r w:rsidRPr="00BC5EF0">
                    <w:rPr>
                      <w:rFonts w:ascii="Garamond" w:hAnsi="Garamond"/>
                      <w:lang w:val="fr-FR"/>
                    </w:rPr>
                    <w:tab/>
                  </w:r>
                  <w:r>
                    <w:rPr>
                      <w:rFonts w:ascii="Garamond" w:hAnsi="Garamond"/>
                      <w:lang w:val="fr-FR"/>
                    </w:rPr>
                    <w:t xml:space="preserve">          </w:t>
                  </w:r>
                  <w:r w:rsidRPr="00BC5EF0">
                    <w:rPr>
                      <w:rFonts w:ascii="Garamond" w:hAnsi="Garamond"/>
                      <w:lang w:val="de-DE"/>
                    </w:rPr>
                    <w:t>Renton, WA 98056</w:t>
                  </w:r>
                  <w:r w:rsidRPr="00BC5EF0">
                    <w:rPr>
                      <w:rFonts w:ascii="Garamond" w:hAnsi="Garamond"/>
                      <w:lang w:val="de-DE"/>
                    </w:rPr>
                    <w:tab/>
                  </w:r>
                  <w:r w:rsidRPr="00BC5EF0">
                    <w:rPr>
                      <w:rFonts w:ascii="Garamond" w:hAnsi="Garamond"/>
                      <w:lang w:val="de-DE"/>
                    </w:rPr>
                    <w:tab/>
                  </w:r>
                  <w:r w:rsidRPr="00BC5EF0">
                    <w:rPr>
                      <w:rFonts w:ascii="Garamond" w:hAnsi="Garamond"/>
                      <w:lang w:val="de-DE"/>
                    </w:rPr>
                    <w:tab/>
                  </w:r>
                  <w:r w:rsidRPr="00BC5EF0">
                    <w:rPr>
                      <w:rFonts w:ascii="Garamond" w:hAnsi="Garamond"/>
                      <w:lang w:val="de-DE"/>
                    </w:rPr>
                    <w:tab/>
                  </w:r>
                  <w:r w:rsidRPr="00BC5EF0">
                    <w:rPr>
                      <w:rFonts w:ascii="Garamond" w:hAnsi="Garamond"/>
                      <w:lang w:val="de-DE"/>
                    </w:rPr>
                    <w:tab/>
                  </w:r>
                  <w:r>
                    <w:rPr>
                      <w:rFonts w:ascii="Garamond" w:hAnsi="Garamond"/>
                      <w:lang w:val="de-DE"/>
                    </w:rPr>
                    <w:t xml:space="preserve">   </w:t>
                  </w:r>
                  <w:r w:rsidRPr="00BC5EF0">
                    <w:rPr>
                      <w:rFonts w:ascii="Garamond" w:hAnsi="Garamond"/>
                      <w:lang w:val="de-DE"/>
                    </w:rPr>
                    <w:t>206.694.3730</w:t>
                  </w:r>
                </w:p>
                <w:p w:rsidR="0095225B" w:rsidRPr="00157E37" w:rsidRDefault="0095225B" w:rsidP="0095225B">
                  <w:pPr>
                    <w:rPr>
                      <w:color w:val="FFFFFF"/>
                    </w:rPr>
                  </w:pPr>
                  <w:r w:rsidRPr="00BC5EF0">
                    <w:rPr>
                      <w:rFonts w:ascii="Garamond" w:hAnsi="Garamond"/>
                      <w:lang w:val="de-DE"/>
                    </w:rPr>
                    <w:tab/>
                  </w:r>
                  <w:r>
                    <w:rPr>
                      <w:rFonts w:ascii="Garamond" w:hAnsi="Garamond"/>
                      <w:lang w:val="de-DE"/>
                    </w:rPr>
                    <w:t xml:space="preserve">         </w:t>
                  </w:r>
                  <w:r w:rsidRPr="00BC5EF0">
                    <w:rPr>
                      <w:rFonts w:ascii="Garamond" w:hAnsi="Garamond"/>
                      <w:lang w:val="de-DE"/>
                    </w:rPr>
                    <w:t>eccskc@hotmail.com</w:t>
                  </w:r>
                </w:p>
              </w:txbxContent>
            </v:textbox>
            <w10:wrap type="square" anchorx="margin" anchory="margin"/>
          </v:roundrect>
        </w:pict>
      </w:r>
    </w:p>
    <w:sectPr w:rsidR="0095225B" w:rsidRPr="00EA25C9" w:rsidSect="00F06A89">
      <w:pgSz w:w="15840" w:h="12240" w:orient="landscape" w:code="1"/>
      <w:pgMar w:top="1080" w:right="540" w:bottom="1080" w:left="720" w:header="720" w:footer="720" w:gutter="0"/>
      <w:cols w:num="2" w:space="1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eltenham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CF3"/>
    <w:multiLevelType w:val="hybridMultilevel"/>
    <w:tmpl w:val="8DCE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341D9"/>
    <w:multiLevelType w:val="hybridMultilevel"/>
    <w:tmpl w:val="58A0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D6B16"/>
    <w:multiLevelType w:val="multilevel"/>
    <w:tmpl w:val="EE7E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54B86"/>
    <w:multiLevelType w:val="hybridMultilevel"/>
    <w:tmpl w:val="536263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786EBF"/>
    <w:multiLevelType w:val="hybridMultilevel"/>
    <w:tmpl w:val="BD609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B1CFA"/>
    <w:multiLevelType w:val="hybridMultilevel"/>
    <w:tmpl w:val="FC088CB0"/>
    <w:lvl w:ilvl="0" w:tplc="E782F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756386"/>
    <w:multiLevelType w:val="hybridMultilevel"/>
    <w:tmpl w:val="79F2ADC4"/>
    <w:lvl w:ilvl="0" w:tplc="40E29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F2CF8"/>
    <w:multiLevelType w:val="hybridMultilevel"/>
    <w:tmpl w:val="18084540"/>
    <w:lvl w:ilvl="0" w:tplc="C396C6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C04232"/>
    <w:multiLevelType w:val="hybridMultilevel"/>
    <w:tmpl w:val="1B10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83D81"/>
    <w:multiLevelType w:val="multilevel"/>
    <w:tmpl w:val="9B70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8707EB"/>
    <w:multiLevelType w:val="hybridMultilevel"/>
    <w:tmpl w:val="717AD60E"/>
    <w:lvl w:ilvl="0" w:tplc="708E5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36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compat/>
  <w:rsids>
    <w:rsidRoot w:val="00AD01CF"/>
    <w:rsid w:val="000010ED"/>
    <w:rsid w:val="00003B89"/>
    <w:rsid w:val="000056AE"/>
    <w:rsid w:val="000060FC"/>
    <w:rsid w:val="00007246"/>
    <w:rsid w:val="00010947"/>
    <w:rsid w:val="00013D4C"/>
    <w:rsid w:val="000163F3"/>
    <w:rsid w:val="00017696"/>
    <w:rsid w:val="000204CB"/>
    <w:rsid w:val="00023A09"/>
    <w:rsid w:val="00024C11"/>
    <w:rsid w:val="0002627C"/>
    <w:rsid w:val="0002689C"/>
    <w:rsid w:val="00031E05"/>
    <w:rsid w:val="00037C33"/>
    <w:rsid w:val="00040DAE"/>
    <w:rsid w:val="00041DFB"/>
    <w:rsid w:val="00042D96"/>
    <w:rsid w:val="00043267"/>
    <w:rsid w:val="000446B3"/>
    <w:rsid w:val="00044840"/>
    <w:rsid w:val="000469AE"/>
    <w:rsid w:val="00046DB7"/>
    <w:rsid w:val="00047C9F"/>
    <w:rsid w:val="00047CC4"/>
    <w:rsid w:val="000501A4"/>
    <w:rsid w:val="000501FC"/>
    <w:rsid w:val="00050332"/>
    <w:rsid w:val="000507F7"/>
    <w:rsid w:val="00053D48"/>
    <w:rsid w:val="000553F2"/>
    <w:rsid w:val="00055A1F"/>
    <w:rsid w:val="00055A7C"/>
    <w:rsid w:val="00060D39"/>
    <w:rsid w:val="00061825"/>
    <w:rsid w:val="00061A22"/>
    <w:rsid w:val="00062360"/>
    <w:rsid w:val="00062D00"/>
    <w:rsid w:val="00063F54"/>
    <w:rsid w:val="000657A2"/>
    <w:rsid w:val="00065E2B"/>
    <w:rsid w:val="00066C7C"/>
    <w:rsid w:val="0006747A"/>
    <w:rsid w:val="00070B3E"/>
    <w:rsid w:val="0007190C"/>
    <w:rsid w:val="00071950"/>
    <w:rsid w:val="0007218B"/>
    <w:rsid w:val="000733E4"/>
    <w:rsid w:val="0007429D"/>
    <w:rsid w:val="00074870"/>
    <w:rsid w:val="00074A2E"/>
    <w:rsid w:val="00075757"/>
    <w:rsid w:val="00083D18"/>
    <w:rsid w:val="000853FE"/>
    <w:rsid w:val="000857A7"/>
    <w:rsid w:val="00090584"/>
    <w:rsid w:val="00090DB2"/>
    <w:rsid w:val="00090FDF"/>
    <w:rsid w:val="00092F0C"/>
    <w:rsid w:val="0009391D"/>
    <w:rsid w:val="0009537C"/>
    <w:rsid w:val="00095DD3"/>
    <w:rsid w:val="0009663B"/>
    <w:rsid w:val="000A1167"/>
    <w:rsid w:val="000A2689"/>
    <w:rsid w:val="000A2994"/>
    <w:rsid w:val="000A3B1D"/>
    <w:rsid w:val="000A4A23"/>
    <w:rsid w:val="000A5538"/>
    <w:rsid w:val="000A7766"/>
    <w:rsid w:val="000B02A7"/>
    <w:rsid w:val="000B07AC"/>
    <w:rsid w:val="000B1658"/>
    <w:rsid w:val="000B1700"/>
    <w:rsid w:val="000B1F51"/>
    <w:rsid w:val="000B28D8"/>
    <w:rsid w:val="000B2F1F"/>
    <w:rsid w:val="000B4929"/>
    <w:rsid w:val="000B4CF6"/>
    <w:rsid w:val="000B552A"/>
    <w:rsid w:val="000B556A"/>
    <w:rsid w:val="000B7676"/>
    <w:rsid w:val="000C2A33"/>
    <w:rsid w:val="000C38C5"/>
    <w:rsid w:val="000C515D"/>
    <w:rsid w:val="000C7C1B"/>
    <w:rsid w:val="000D08AA"/>
    <w:rsid w:val="000D1C51"/>
    <w:rsid w:val="000D1EA5"/>
    <w:rsid w:val="000D4E6F"/>
    <w:rsid w:val="000D53D7"/>
    <w:rsid w:val="000D5C27"/>
    <w:rsid w:val="000D69BB"/>
    <w:rsid w:val="000D6CD1"/>
    <w:rsid w:val="000E5805"/>
    <w:rsid w:val="000E5EBC"/>
    <w:rsid w:val="000E71B2"/>
    <w:rsid w:val="000F0253"/>
    <w:rsid w:val="000F0F4A"/>
    <w:rsid w:val="000F1EB5"/>
    <w:rsid w:val="000F21D5"/>
    <w:rsid w:val="000F2D4B"/>
    <w:rsid w:val="000F618D"/>
    <w:rsid w:val="000F6B1A"/>
    <w:rsid w:val="000F7365"/>
    <w:rsid w:val="000F76AC"/>
    <w:rsid w:val="00103262"/>
    <w:rsid w:val="00103B88"/>
    <w:rsid w:val="00104DFF"/>
    <w:rsid w:val="0011075F"/>
    <w:rsid w:val="00112710"/>
    <w:rsid w:val="00113497"/>
    <w:rsid w:val="00114377"/>
    <w:rsid w:val="00114963"/>
    <w:rsid w:val="00120962"/>
    <w:rsid w:val="00122DE3"/>
    <w:rsid w:val="00124585"/>
    <w:rsid w:val="00127803"/>
    <w:rsid w:val="00130B71"/>
    <w:rsid w:val="00131B67"/>
    <w:rsid w:val="0013220F"/>
    <w:rsid w:val="0013241F"/>
    <w:rsid w:val="00132569"/>
    <w:rsid w:val="00133631"/>
    <w:rsid w:val="00134056"/>
    <w:rsid w:val="00134A31"/>
    <w:rsid w:val="00135146"/>
    <w:rsid w:val="00135ECB"/>
    <w:rsid w:val="00137C73"/>
    <w:rsid w:val="00137FFE"/>
    <w:rsid w:val="001408A8"/>
    <w:rsid w:val="001423EE"/>
    <w:rsid w:val="00142789"/>
    <w:rsid w:val="00146F73"/>
    <w:rsid w:val="00147B90"/>
    <w:rsid w:val="00147C71"/>
    <w:rsid w:val="001509BF"/>
    <w:rsid w:val="001519CB"/>
    <w:rsid w:val="00153CDC"/>
    <w:rsid w:val="00153E24"/>
    <w:rsid w:val="0015722C"/>
    <w:rsid w:val="00157E37"/>
    <w:rsid w:val="00160325"/>
    <w:rsid w:val="0016250D"/>
    <w:rsid w:val="00163798"/>
    <w:rsid w:val="001643DD"/>
    <w:rsid w:val="00166E1B"/>
    <w:rsid w:val="00173B63"/>
    <w:rsid w:val="00175B4B"/>
    <w:rsid w:val="00180BA3"/>
    <w:rsid w:val="00184220"/>
    <w:rsid w:val="00185BDD"/>
    <w:rsid w:val="0018671B"/>
    <w:rsid w:val="001901D8"/>
    <w:rsid w:val="001929B3"/>
    <w:rsid w:val="00193A89"/>
    <w:rsid w:val="001946F3"/>
    <w:rsid w:val="00196B91"/>
    <w:rsid w:val="00197F2D"/>
    <w:rsid w:val="001A0B18"/>
    <w:rsid w:val="001A0D77"/>
    <w:rsid w:val="001A0F0D"/>
    <w:rsid w:val="001A26A3"/>
    <w:rsid w:val="001A60BF"/>
    <w:rsid w:val="001A734A"/>
    <w:rsid w:val="001A759C"/>
    <w:rsid w:val="001B000F"/>
    <w:rsid w:val="001B4703"/>
    <w:rsid w:val="001B4EFF"/>
    <w:rsid w:val="001B6480"/>
    <w:rsid w:val="001C1571"/>
    <w:rsid w:val="001C229A"/>
    <w:rsid w:val="001C29DD"/>
    <w:rsid w:val="001C301C"/>
    <w:rsid w:val="001C3A74"/>
    <w:rsid w:val="001C5CB9"/>
    <w:rsid w:val="001D01E8"/>
    <w:rsid w:val="001D1214"/>
    <w:rsid w:val="001D143D"/>
    <w:rsid w:val="001D3329"/>
    <w:rsid w:val="001D3A40"/>
    <w:rsid w:val="001D55B6"/>
    <w:rsid w:val="001D607C"/>
    <w:rsid w:val="001D64E9"/>
    <w:rsid w:val="001D6879"/>
    <w:rsid w:val="001D7496"/>
    <w:rsid w:val="001D77F9"/>
    <w:rsid w:val="001D7813"/>
    <w:rsid w:val="001E06A5"/>
    <w:rsid w:val="001E0742"/>
    <w:rsid w:val="001E12B1"/>
    <w:rsid w:val="001E143F"/>
    <w:rsid w:val="001E14F2"/>
    <w:rsid w:val="001E161B"/>
    <w:rsid w:val="001E65D1"/>
    <w:rsid w:val="001E6846"/>
    <w:rsid w:val="001E6A07"/>
    <w:rsid w:val="001E6D9C"/>
    <w:rsid w:val="001F066A"/>
    <w:rsid w:val="001F25B0"/>
    <w:rsid w:val="001F2FF3"/>
    <w:rsid w:val="001F3FDF"/>
    <w:rsid w:val="001F4658"/>
    <w:rsid w:val="001F753F"/>
    <w:rsid w:val="00201581"/>
    <w:rsid w:val="00201C1F"/>
    <w:rsid w:val="00203C16"/>
    <w:rsid w:val="00203DB9"/>
    <w:rsid w:val="002057B4"/>
    <w:rsid w:val="0020645E"/>
    <w:rsid w:val="0020797E"/>
    <w:rsid w:val="00210580"/>
    <w:rsid w:val="00212470"/>
    <w:rsid w:val="00212D30"/>
    <w:rsid w:val="002136A4"/>
    <w:rsid w:val="00220111"/>
    <w:rsid w:val="00220C1A"/>
    <w:rsid w:val="002211BD"/>
    <w:rsid w:val="00221BCE"/>
    <w:rsid w:val="00223093"/>
    <w:rsid w:val="00224CD6"/>
    <w:rsid w:val="0023079B"/>
    <w:rsid w:val="00231113"/>
    <w:rsid w:val="00232199"/>
    <w:rsid w:val="00232E21"/>
    <w:rsid w:val="002341E4"/>
    <w:rsid w:val="00234260"/>
    <w:rsid w:val="0023645B"/>
    <w:rsid w:val="00236B3F"/>
    <w:rsid w:val="00237829"/>
    <w:rsid w:val="00240C80"/>
    <w:rsid w:val="00240FAC"/>
    <w:rsid w:val="002440A2"/>
    <w:rsid w:val="0024454E"/>
    <w:rsid w:val="00244ABF"/>
    <w:rsid w:val="00246A7F"/>
    <w:rsid w:val="00247604"/>
    <w:rsid w:val="00250F89"/>
    <w:rsid w:val="00251D66"/>
    <w:rsid w:val="0025277D"/>
    <w:rsid w:val="00254E46"/>
    <w:rsid w:val="0025522F"/>
    <w:rsid w:val="00257997"/>
    <w:rsid w:val="00260761"/>
    <w:rsid w:val="00261120"/>
    <w:rsid w:val="002616F3"/>
    <w:rsid w:val="00261DA7"/>
    <w:rsid w:val="00265DE3"/>
    <w:rsid w:val="002665D1"/>
    <w:rsid w:val="002728F2"/>
    <w:rsid w:val="00273210"/>
    <w:rsid w:val="0027429C"/>
    <w:rsid w:val="002762FD"/>
    <w:rsid w:val="002802A2"/>
    <w:rsid w:val="00280A84"/>
    <w:rsid w:val="00281051"/>
    <w:rsid w:val="00283564"/>
    <w:rsid w:val="00283B6A"/>
    <w:rsid w:val="002856FD"/>
    <w:rsid w:val="0028670B"/>
    <w:rsid w:val="002877C3"/>
    <w:rsid w:val="0029119C"/>
    <w:rsid w:val="00291A52"/>
    <w:rsid w:val="00292309"/>
    <w:rsid w:val="00293175"/>
    <w:rsid w:val="002940FC"/>
    <w:rsid w:val="00295215"/>
    <w:rsid w:val="002962C8"/>
    <w:rsid w:val="002A0DF4"/>
    <w:rsid w:val="002A1E5D"/>
    <w:rsid w:val="002A5EE5"/>
    <w:rsid w:val="002A6680"/>
    <w:rsid w:val="002A7C68"/>
    <w:rsid w:val="002B6995"/>
    <w:rsid w:val="002C021D"/>
    <w:rsid w:val="002C1FFC"/>
    <w:rsid w:val="002C2855"/>
    <w:rsid w:val="002C287B"/>
    <w:rsid w:val="002C3171"/>
    <w:rsid w:val="002C648F"/>
    <w:rsid w:val="002C64F0"/>
    <w:rsid w:val="002C7688"/>
    <w:rsid w:val="002D0F7A"/>
    <w:rsid w:val="002D7CB9"/>
    <w:rsid w:val="002E0040"/>
    <w:rsid w:val="002E1103"/>
    <w:rsid w:val="002E2237"/>
    <w:rsid w:val="002E2B85"/>
    <w:rsid w:val="002E3AAD"/>
    <w:rsid w:val="002E44D9"/>
    <w:rsid w:val="002E51E2"/>
    <w:rsid w:val="002E58DC"/>
    <w:rsid w:val="002F008D"/>
    <w:rsid w:val="002F0691"/>
    <w:rsid w:val="0030101A"/>
    <w:rsid w:val="003010CE"/>
    <w:rsid w:val="0030122F"/>
    <w:rsid w:val="00303BC1"/>
    <w:rsid w:val="00306ADB"/>
    <w:rsid w:val="003111AE"/>
    <w:rsid w:val="00311F0D"/>
    <w:rsid w:val="00311F13"/>
    <w:rsid w:val="00313C61"/>
    <w:rsid w:val="00313FCF"/>
    <w:rsid w:val="0031599B"/>
    <w:rsid w:val="0031699E"/>
    <w:rsid w:val="00317C81"/>
    <w:rsid w:val="00322B68"/>
    <w:rsid w:val="00326722"/>
    <w:rsid w:val="00327D1D"/>
    <w:rsid w:val="00330592"/>
    <w:rsid w:val="00331F86"/>
    <w:rsid w:val="00334DFD"/>
    <w:rsid w:val="00337CE9"/>
    <w:rsid w:val="003403DD"/>
    <w:rsid w:val="00341BF6"/>
    <w:rsid w:val="0034333C"/>
    <w:rsid w:val="00343E3A"/>
    <w:rsid w:val="00346837"/>
    <w:rsid w:val="00346BFD"/>
    <w:rsid w:val="003471B1"/>
    <w:rsid w:val="00347429"/>
    <w:rsid w:val="00347610"/>
    <w:rsid w:val="00347749"/>
    <w:rsid w:val="00347A8E"/>
    <w:rsid w:val="003519DE"/>
    <w:rsid w:val="00352A19"/>
    <w:rsid w:val="00353D67"/>
    <w:rsid w:val="003541DA"/>
    <w:rsid w:val="003562D6"/>
    <w:rsid w:val="003562EB"/>
    <w:rsid w:val="0036240E"/>
    <w:rsid w:val="0036420B"/>
    <w:rsid w:val="003653AF"/>
    <w:rsid w:val="0036550C"/>
    <w:rsid w:val="0036657F"/>
    <w:rsid w:val="00366AAE"/>
    <w:rsid w:val="003672F2"/>
    <w:rsid w:val="00370B29"/>
    <w:rsid w:val="0037279D"/>
    <w:rsid w:val="0037342A"/>
    <w:rsid w:val="00373A5E"/>
    <w:rsid w:val="00373AFC"/>
    <w:rsid w:val="003771E7"/>
    <w:rsid w:val="0038138F"/>
    <w:rsid w:val="00381A79"/>
    <w:rsid w:val="00383566"/>
    <w:rsid w:val="00383A8F"/>
    <w:rsid w:val="00385C9E"/>
    <w:rsid w:val="00385D7A"/>
    <w:rsid w:val="003866E7"/>
    <w:rsid w:val="0039210C"/>
    <w:rsid w:val="00392DB8"/>
    <w:rsid w:val="0039348E"/>
    <w:rsid w:val="00393CAA"/>
    <w:rsid w:val="003941A3"/>
    <w:rsid w:val="003A04E9"/>
    <w:rsid w:val="003A2C20"/>
    <w:rsid w:val="003A2F39"/>
    <w:rsid w:val="003A62C4"/>
    <w:rsid w:val="003B466E"/>
    <w:rsid w:val="003B471C"/>
    <w:rsid w:val="003B498C"/>
    <w:rsid w:val="003B72DE"/>
    <w:rsid w:val="003B7749"/>
    <w:rsid w:val="003B78AC"/>
    <w:rsid w:val="003B7C8E"/>
    <w:rsid w:val="003C230B"/>
    <w:rsid w:val="003C2DC9"/>
    <w:rsid w:val="003C3510"/>
    <w:rsid w:val="003C4350"/>
    <w:rsid w:val="003C5C5E"/>
    <w:rsid w:val="003D1909"/>
    <w:rsid w:val="003D4712"/>
    <w:rsid w:val="003D6206"/>
    <w:rsid w:val="003D6208"/>
    <w:rsid w:val="003D71C8"/>
    <w:rsid w:val="003E1A1F"/>
    <w:rsid w:val="003E3003"/>
    <w:rsid w:val="003E50D1"/>
    <w:rsid w:val="003E5EC1"/>
    <w:rsid w:val="003E6B7A"/>
    <w:rsid w:val="003F2989"/>
    <w:rsid w:val="003F5590"/>
    <w:rsid w:val="003F629E"/>
    <w:rsid w:val="003F7905"/>
    <w:rsid w:val="00401F8A"/>
    <w:rsid w:val="00403EA5"/>
    <w:rsid w:val="00404897"/>
    <w:rsid w:val="004048E3"/>
    <w:rsid w:val="0040762F"/>
    <w:rsid w:val="004103C6"/>
    <w:rsid w:val="00415FE3"/>
    <w:rsid w:val="00420BBE"/>
    <w:rsid w:val="00421B38"/>
    <w:rsid w:val="00421EDD"/>
    <w:rsid w:val="00423C18"/>
    <w:rsid w:val="00425101"/>
    <w:rsid w:val="00427433"/>
    <w:rsid w:val="00427461"/>
    <w:rsid w:val="0042770A"/>
    <w:rsid w:val="00430A1E"/>
    <w:rsid w:val="00431099"/>
    <w:rsid w:val="0043110C"/>
    <w:rsid w:val="00436BAA"/>
    <w:rsid w:val="00442E29"/>
    <w:rsid w:val="00444296"/>
    <w:rsid w:val="00444E59"/>
    <w:rsid w:val="00445AF7"/>
    <w:rsid w:val="0044703B"/>
    <w:rsid w:val="00451E3E"/>
    <w:rsid w:val="00451EDA"/>
    <w:rsid w:val="00453F39"/>
    <w:rsid w:val="00455507"/>
    <w:rsid w:val="00455792"/>
    <w:rsid w:val="00456829"/>
    <w:rsid w:val="004571A5"/>
    <w:rsid w:val="00457ED7"/>
    <w:rsid w:val="00463A4D"/>
    <w:rsid w:val="004651B2"/>
    <w:rsid w:val="004665B6"/>
    <w:rsid w:val="00467BAE"/>
    <w:rsid w:val="00473379"/>
    <w:rsid w:val="00473BA8"/>
    <w:rsid w:val="00473F09"/>
    <w:rsid w:val="00473FFE"/>
    <w:rsid w:val="00474A1D"/>
    <w:rsid w:val="004760EE"/>
    <w:rsid w:val="00481B70"/>
    <w:rsid w:val="00484B5A"/>
    <w:rsid w:val="00494D44"/>
    <w:rsid w:val="004951E5"/>
    <w:rsid w:val="00495DE6"/>
    <w:rsid w:val="00496E67"/>
    <w:rsid w:val="004A0F35"/>
    <w:rsid w:val="004A23B5"/>
    <w:rsid w:val="004A3783"/>
    <w:rsid w:val="004A37E5"/>
    <w:rsid w:val="004A4163"/>
    <w:rsid w:val="004A5460"/>
    <w:rsid w:val="004A5684"/>
    <w:rsid w:val="004A57BB"/>
    <w:rsid w:val="004A77E6"/>
    <w:rsid w:val="004B01E3"/>
    <w:rsid w:val="004B218B"/>
    <w:rsid w:val="004B21B4"/>
    <w:rsid w:val="004B328E"/>
    <w:rsid w:val="004B39AD"/>
    <w:rsid w:val="004B44BD"/>
    <w:rsid w:val="004C09A5"/>
    <w:rsid w:val="004C2CDD"/>
    <w:rsid w:val="004C2CF9"/>
    <w:rsid w:val="004C36B4"/>
    <w:rsid w:val="004C41C6"/>
    <w:rsid w:val="004C521C"/>
    <w:rsid w:val="004C6942"/>
    <w:rsid w:val="004C696C"/>
    <w:rsid w:val="004D075B"/>
    <w:rsid w:val="004D1481"/>
    <w:rsid w:val="004D7BCA"/>
    <w:rsid w:val="004E202F"/>
    <w:rsid w:val="004E298E"/>
    <w:rsid w:val="004E6CCA"/>
    <w:rsid w:val="004E7159"/>
    <w:rsid w:val="004F0473"/>
    <w:rsid w:val="004F1B0D"/>
    <w:rsid w:val="004F6347"/>
    <w:rsid w:val="004F76A4"/>
    <w:rsid w:val="00502FC3"/>
    <w:rsid w:val="005049C3"/>
    <w:rsid w:val="005064E0"/>
    <w:rsid w:val="00506731"/>
    <w:rsid w:val="00510AEB"/>
    <w:rsid w:val="005130D1"/>
    <w:rsid w:val="005149CA"/>
    <w:rsid w:val="00515C37"/>
    <w:rsid w:val="00516955"/>
    <w:rsid w:val="00517F9A"/>
    <w:rsid w:val="00522DCF"/>
    <w:rsid w:val="00522F40"/>
    <w:rsid w:val="0052355F"/>
    <w:rsid w:val="00524465"/>
    <w:rsid w:val="00524C0B"/>
    <w:rsid w:val="00525AFB"/>
    <w:rsid w:val="00526098"/>
    <w:rsid w:val="00527BCC"/>
    <w:rsid w:val="005301E4"/>
    <w:rsid w:val="00531555"/>
    <w:rsid w:val="00531A25"/>
    <w:rsid w:val="00531F90"/>
    <w:rsid w:val="00532155"/>
    <w:rsid w:val="005321A1"/>
    <w:rsid w:val="005339CA"/>
    <w:rsid w:val="00533AC9"/>
    <w:rsid w:val="0053664E"/>
    <w:rsid w:val="00540FC7"/>
    <w:rsid w:val="00541363"/>
    <w:rsid w:val="00542999"/>
    <w:rsid w:val="00544E4C"/>
    <w:rsid w:val="0054543C"/>
    <w:rsid w:val="00547F51"/>
    <w:rsid w:val="00550453"/>
    <w:rsid w:val="005569F2"/>
    <w:rsid w:val="005612F1"/>
    <w:rsid w:val="0056152A"/>
    <w:rsid w:val="005625D9"/>
    <w:rsid w:val="005649B0"/>
    <w:rsid w:val="00564C96"/>
    <w:rsid w:val="005664AB"/>
    <w:rsid w:val="00566EA2"/>
    <w:rsid w:val="0057026A"/>
    <w:rsid w:val="00570F08"/>
    <w:rsid w:val="00571858"/>
    <w:rsid w:val="005739BB"/>
    <w:rsid w:val="00575AD2"/>
    <w:rsid w:val="0057671F"/>
    <w:rsid w:val="0057743D"/>
    <w:rsid w:val="00580E46"/>
    <w:rsid w:val="00581BDC"/>
    <w:rsid w:val="00581C9E"/>
    <w:rsid w:val="00583630"/>
    <w:rsid w:val="005853ED"/>
    <w:rsid w:val="005861AB"/>
    <w:rsid w:val="00587698"/>
    <w:rsid w:val="00591AE2"/>
    <w:rsid w:val="00592B87"/>
    <w:rsid w:val="00593008"/>
    <w:rsid w:val="00593326"/>
    <w:rsid w:val="00595CE1"/>
    <w:rsid w:val="00595E41"/>
    <w:rsid w:val="00595E88"/>
    <w:rsid w:val="00596B6C"/>
    <w:rsid w:val="005973DD"/>
    <w:rsid w:val="00597CE7"/>
    <w:rsid w:val="005A232D"/>
    <w:rsid w:val="005A7B58"/>
    <w:rsid w:val="005A7C1A"/>
    <w:rsid w:val="005B0818"/>
    <w:rsid w:val="005C16F7"/>
    <w:rsid w:val="005C1D04"/>
    <w:rsid w:val="005C3239"/>
    <w:rsid w:val="005C40A7"/>
    <w:rsid w:val="005C5083"/>
    <w:rsid w:val="005C583E"/>
    <w:rsid w:val="005C5C84"/>
    <w:rsid w:val="005C701C"/>
    <w:rsid w:val="005C7484"/>
    <w:rsid w:val="005C79B7"/>
    <w:rsid w:val="005D09A7"/>
    <w:rsid w:val="005D1DC0"/>
    <w:rsid w:val="005D2614"/>
    <w:rsid w:val="005D2BB8"/>
    <w:rsid w:val="005D380D"/>
    <w:rsid w:val="005D3BA0"/>
    <w:rsid w:val="005D4661"/>
    <w:rsid w:val="005D50C1"/>
    <w:rsid w:val="005D6AFC"/>
    <w:rsid w:val="005D7576"/>
    <w:rsid w:val="005E1CCA"/>
    <w:rsid w:val="005E4843"/>
    <w:rsid w:val="005E4946"/>
    <w:rsid w:val="005E56C9"/>
    <w:rsid w:val="005E73D2"/>
    <w:rsid w:val="005E7C9A"/>
    <w:rsid w:val="005F122E"/>
    <w:rsid w:val="005F26C7"/>
    <w:rsid w:val="005F440E"/>
    <w:rsid w:val="005F660A"/>
    <w:rsid w:val="00601670"/>
    <w:rsid w:val="00601B5F"/>
    <w:rsid w:val="00604AAD"/>
    <w:rsid w:val="0060558C"/>
    <w:rsid w:val="00605604"/>
    <w:rsid w:val="00606762"/>
    <w:rsid w:val="00607410"/>
    <w:rsid w:val="00610BE3"/>
    <w:rsid w:val="00613048"/>
    <w:rsid w:val="0061465D"/>
    <w:rsid w:val="006149D8"/>
    <w:rsid w:val="00614CE8"/>
    <w:rsid w:val="006159A5"/>
    <w:rsid w:val="006177CB"/>
    <w:rsid w:val="006233FA"/>
    <w:rsid w:val="00624A45"/>
    <w:rsid w:val="0062540B"/>
    <w:rsid w:val="0062644A"/>
    <w:rsid w:val="00627011"/>
    <w:rsid w:val="006315E9"/>
    <w:rsid w:val="00632AB5"/>
    <w:rsid w:val="00633B1E"/>
    <w:rsid w:val="00633D1A"/>
    <w:rsid w:val="00637FB0"/>
    <w:rsid w:val="00641ABA"/>
    <w:rsid w:val="006423F2"/>
    <w:rsid w:val="00643D4E"/>
    <w:rsid w:val="0064604A"/>
    <w:rsid w:val="00650F17"/>
    <w:rsid w:val="00651F95"/>
    <w:rsid w:val="00652C03"/>
    <w:rsid w:val="006571D4"/>
    <w:rsid w:val="006620F2"/>
    <w:rsid w:val="006645D5"/>
    <w:rsid w:val="00667F8D"/>
    <w:rsid w:val="00671554"/>
    <w:rsid w:val="006719DD"/>
    <w:rsid w:val="00675211"/>
    <w:rsid w:val="00675F95"/>
    <w:rsid w:val="006773A9"/>
    <w:rsid w:val="00681399"/>
    <w:rsid w:val="00682DAE"/>
    <w:rsid w:val="00684162"/>
    <w:rsid w:val="00686881"/>
    <w:rsid w:val="00687F00"/>
    <w:rsid w:val="00690BA3"/>
    <w:rsid w:val="006913D3"/>
    <w:rsid w:val="006918FB"/>
    <w:rsid w:val="00693115"/>
    <w:rsid w:val="00694A26"/>
    <w:rsid w:val="00696A67"/>
    <w:rsid w:val="00697F96"/>
    <w:rsid w:val="006A0433"/>
    <w:rsid w:val="006A287C"/>
    <w:rsid w:val="006A2D5A"/>
    <w:rsid w:val="006A3ABA"/>
    <w:rsid w:val="006A44A9"/>
    <w:rsid w:val="006A4D33"/>
    <w:rsid w:val="006A4E5B"/>
    <w:rsid w:val="006A5D4C"/>
    <w:rsid w:val="006A5DD9"/>
    <w:rsid w:val="006A7254"/>
    <w:rsid w:val="006A74AE"/>
    <w:rsid w:val="006B2097"/>
    <w:rsid w:val="006B3139"/>
    <w:rsid w:val="006B39CD"/>
    <w:rsid w:val="006B46CD"/>
    <w:rsid w:val="006B4B91"/>
    <w:rsid w:val="006B4E3D"/>
    <w:rsid w:val="006C1CD8"/>
    <w:rsid w:val="006C302A"/>
    <w:rsid w:val="006C495D"/>
    <w:rsid w:val="006C582A"/>
    <w:rsid w:val="006C6815"/>
    <w:rsid w:val="006C6CCB"/>
    <w:rsid w:val="006C7617"/>
    <w:rsid w:val="006D41F4"/>
    <w:rsid w:val="006D5045"/>
    <w:rsid w:val="006D5B34"/>
    <w:rsid w:val="006D5C9D"/>
    <w:rsid w:val="006E1846"/>
    <w:rsid w:val="006E2000"/>
    <w:rsid w:val="006E4910"/>
    <w:rsid w:val="006E4DCD"/>
    <w:rsid w:val="006E5B26"/>
    <w:rsid w:val="006E5D75"/>
    <w:rsid w:val="006E6DED"/>
    <w:rsid w:val="006F1157"/>
    <w:rsid w:val="006F25B6"/>
    <w:rsid w:val="006F426E"/>
    <w:rsid w:val="006F4CA1"/>
    <w:rsid w:val="006F5658"/>
    <w:rsid w:val="006F5D17"/>
    <w:rsid w:val="0070064E"/>
    <w:rsid w:val="00701D88"/>
    <w:rsid w:val="007020AA"/>
    <w:rsid w:val="0070317B"/>
    <w:rsid w:val="00704D49"/>
    <w:rsid w:val="007051E5"/>
    <w:rsid w:val="00705567"/>
    <w:rsid w:val="0070742A"/>
    <w:rsid w:val="00713434"/>
    <w:rsid w:val="0071388E"/>
    <w:rsid w:val="00714A87"/>
    <w:rsid w:val="0071721E"/>
    <w:rsid w:val="00720D09"/>
    <w:rsid w:val="00721502"/>
    <w:rsid w:val="007219C7"/>
    <w:rsid w:val="00722B6F"/>
    <w:rsid w:val="00722F3D"/>
    <w:rsid w:val="007237A5"/>
    <w:rsid w:val="0072722B"/>
    <w:rsid w:val="00727259"/>
    <w:rsid w:val="007275B5"/>
    <w:rsid w:val="00731A1C"/>
    <w:rsid w:val="007332FC"/>
    <w:rsid w:val="0073403D"/>
    <w:rsid w:val="007347E4"/>
    <w:rsid w:val="00734CF2"/>
    <w:rsid w:val="00735523"/>
    <w:rsid w:val="00741BC6"/>
    <w:rsid w:val="00742A23"/>
    <w:rsid w:val="00742EC9"/>
    <w:rsid w:val="007439E0"/>
    <w:rsid w:val="00745EEA"/>
    <w:rsid w:val="00746517"/>
    <w:rsid w:val="00750175"/>
    <w:rsid w:val="00750789"/>
    <w:rsid w:val="00750F49"/>
    <w:rsid w:val="00752478"/>
    <w:rsid w:val="00757930"/>
    <w:rsid w:val="00757A22"/>
    <w:rsid w:val="00762443"/>
    <w:rsid w:val="00762CA9"/>
    <w:rsid w:val="00771E10"/>
    <w:rsid w:val="007724DF"/>
    <w:rsid w:val="00774CDE"/>
    <w:rsid w:val="00775F86"/>
    <w:rsid w:val="0078151A"/>
    <w:rsid w:val="007842FA"/>
    <w:rsid w:val="00787419"/>
    <w:rsid w:val="0079327B"/>
    <w:rsid w:val="00793D5C"/>
    <w:rsid w:val="007944A0"/>
    <w:rsid w:val="00797896"/>
    <w:rsid w:val="007A0D15"/>
    <w:rsid w:val="007A3423"/>
    <w:rsid w:val="007A3E7A"/>
    <w:rsid w:val="007A47F7"/>
    <w:rsid w:val="007A49D8"/>
    <w:rsid w:val="007A5487"/>
    <w:rsid w:val="007A696A"/>
    <w:rsid w:val="007A6E49"/>
    <w:rsid w:val="007A767B"/>
    <w:rsid w:val="007B2BC2"/>
    <w:rsid w:val="007B414E"/>
    <w:rsid w:val="007B42B1"/>
    <w:rsid w:val="007B544B"/>
    <w:rsid w:val="007B650E"/>
    <w:rsid w:val="007B6554"/>
    <w:rsid w:val="007B7443"/>
    <w:rsid w:val="007C0FB8"/>
    <w:rsid w:val="007C1072"/>
    <w:rsid w:val="007C14BC"/>
    <w:rsid w:val="007C422F"/>
    <w:rsid w:val="007C59AA"/>
    <w:rsid w:val="007C61A6"/>
    <w:rsid w:val="007C717F"/>
    <w:rsid w:val="007D277D"/>
    <w:rsid w:val="007D5866"/>
    <w:rsid w:val="007D6267"/>
    <w:rsid w:val="007D6F66"/>
    <w:rsid w:val="007D79AB"/>
    <w:rsid w:val="007E01E0"/>
    <w:rsid w:val="007E27C7"/>
    <w:rsid w:val="007E4C81"/>
    <w:rsid w:val="007E5A9A"/>
    <w:rsid w:val="007E6018"/>
    <w:rsid w:val="007E636E"/>
    <w:rsid w:val="0080094B"/>
    <w:rsid w:val="00804341"/>
    <w:rsid w:val="008070FA"/>
    <w:rsid w:val="008075C6"/>
    <w:rsid w:val="0081089D"/>
    <w:rsid w:val="008131CC"/>
    <w:rsid w:val="00813B65"/>
    <w:rsid w:val="00813EB8"/>
    <w:rsid w:val="00814249"/>
    <w:rsid w:val="00815C13"/>
    <w:rsid w:val="00815C83"/>
    <w:rsid w:val="008209AA"/>
    <w:rsid w:val="008212FF"/>
    <w:rsid w:val="00821628"/>
    <w:rsid w:val="0082348F"/>
    <w:rsid w:val="00823CE1"/>
    <w:rsid w:val="00823FC3"/>
    <w:rsid w:val="008263CD"/>
    <w:rsid w:val="0082669E"/>
    <w:rsid w:val="00827864"/>
    <w:rsid w:val="00830C45"/>
    <w:rsid w:val="00831605"/>
    <w:rsid w:val="00832502"/>
    <w:rsid w:val="008326B1"/>
    <w:rsid w:val="00833102"/>
    <w:rsid w:val="0083558F"/>
    <w:rsid w:val="008357BA"/>
    <w:rsid w:val="008357DF"/>
    <w:rsid w:val="00836A5F"/>
    <w:rsid w:val="00836CA8"/>
    <w:rsid w:val="00840858"/>
    <w:rsid w:val="00842A21"/>
    <w:rsid w:val="008453E5"/>
    <w:rsid w:val="008458F8"/>
    <w:rsid w:val="00846052"/>
    <w:rsid w:val="00846D5B"/>
    <w:rsid w:val="00851F05"/>
    <w:rsid w:val="00852D22"/>
    <w:rsid w:val="00852D77"/>
    <w:rsid w:val="00853C4D"/>
    <w:rsid w:val="00855B90"/>
    <w:rsid w:val="00855B9C"/>
    <w:rsid w:val="00857440"/>
    <w:rsid w:val="00857E35"/>
    <w:rsid w:val="008604A4"/>
    <w:rsid w:val="008604F0"/>
    <w:rsid w:val="0086168A"/>
    <w:rsid w:val="0086504A"/>
    <w:rsid w:val="0086546B"/>
    <w:rsid w:val="00865E30"/>
    <w:rsid w:val="00866D73"/>
    <w:rsid w:val="008706BE"/>
    <w:rsid w:val="00872213"/>
    <w:rsid w:val="008733BD"/>
    <w:rsid w:val="00874137"/>
    <w:rsid w:val="00874670"/>
    <w:rsid w:val="0087572D"/>
    <w:rsid w:val="00877A89"/>
    <w:rsid w:val="00882311"/>
    <w:rsid w:val="008825AB"/>
    <w:rsid w:val="0088289D"/>
    <w:rsid w:val="00882A26"/>
    <w:rsid w:val="00882FAA"/>
    <w:rsid w:val="00885929"/>
    <w:rsid w:val="00886DC8"/>
    <w:rsid w:val="0089090F"/>
    <w:rsid w:val="008933B6"/>
    <w:rsid w:val="00893E17"/>
    <w:rsid w:val="00897A70"/>
    <w:rsid w:val="008A5555"/>
    <w:rsid w:val="008A5767"/>
    <w:rsid w:val="008A5E23"/>
    <w:rsid w:val="008B065E"/>
    <w:rsid w:val="008B0FFF"/>
    <w:rsid w:val="008B2975"/>
    <w:rsid w:val="008B3595"/>
    <w:rsid w:val="008B4C92"/>
    <w:rsid w:val="008C120C"/>
    <w:rsid w:val="008C2663"/>
    <w:rsid w:val="008C47C6"/>
    <w:rsid w:val="008C6C32"/>
    <w:rsid w:val="008C77FB"/>
    <w:rsid w:val="008D0743"/>
    <w:rsid w:val="008D279F"/>
    <w:rsid w:val="008D4C2B"/>
    <w:rsid w:val="008D5630"/>
    <w:rsid w:val="008D6051"/>
    <w:rsid w:val="008D75B6"/>
    <w:rsid w:val="008E2270"/>
    <w:rsid w:val="008E57D9"/>
    <w:rsid w:val="008E5FA6"/>
    <w:rsid w:val="008E73D0"/>
    <w:rsid w:val="008F01F7"/>
    <w:rsid w:val="008F2DBB"/>
    <w:rsid w:val="008F5270"/>
    <w:rsid w:val="008F634A"/>
    <w:rsid w:val="008F676C"/>
    <w:rsid w:val="00900778"/>
    <w:rsid w:val="00903D89"/>
    <w:rsid w:val="00904E27"/>
    <w:rsid w:val="00907EBE"/>
    <w:rsid w:val="0091181F"/>
    <w:rsid w:val="00911D9D"/>
    <w:rsid w:val="00914581"/>
    <w:rsid w:val="009146B8"/>
    <w:rsid w:val="0091735C"/>
    <w:rsid w:val="00917B31"/>
    <w:rsid w:val="00917F33"/>
    <w:rsid w:val="00921835"/>
    <w:rsid w:val="00921D43"/>
    <w:rsid w:val="009224D6"/>
    <w:rsid w:val="00923B72"/>
    <w:rsid w:val="00923C33"/>
    <w:rsid w:val="00923F71"/>
    <w:rsid w:val="009261F8"/>
    <w:rsid w:val="009310BB"/>
    <w:rsid w:val="0093183D"/>
    <w:rsid w:val="00934C8C"/>
    <w:rsid w:val="00935724"/>
    <w:rsid w:val="0094136B"/>
    <w:rsid w:val="00941679"/>
    <w:rsid w:val="00941D6D"/>
    <w:rsid w:val="00941EFD"/>
    <w:rsid w:val="00941F02"/>
    <w:rsid w:val="009422C4"/>
    <w:rsid w:val="0094382C"/>
    <w:rsid w:val="00944610"/>
    <w:rsid w:val="00946461"/>
    <w:rsid w:val="00946DDE"/>
    <w:rsid w:val="0095049A"/>
    <w:rsid w:val="00950565"/>
    <w:rsid w:val="0095225B"/>
    <w:rsid w:val="009527CE"/>
    <w:rsid w:val="009537A8"/>
    <w:rsid w:val="00954AE7"/>
    <w:rsid w:val="00955A54"/>
    <w:rsid w:val="00960C36"/>
    <w:rsid w:val="00960C3F"/>
    <w:rsid w:val="00960E76"/>
    <w:rsid w:val="0096178C"/>
    <w:rsid w:val="00961D7E"/>
    <w:rsid w:val="00964845"/>
    <w:rsid w:val="00964F0B"/>
    <w:rsid w:val="009667D7"/>
    <w:rsid w:val="00966FC8"/>
    <w:rsid w:val="00971F98"/>
    <w:rsid w:val="00971FDD"/>
    <w:rsid w:val="00973264"/>
    <w:rsid w:val="00974981"/>
    <w:rsid w:val="00974F99"/>
    <w:rsid w:val="009857C2"/>
    <w:rsid w:val="00987E79"/>
    <w:rsid w:val="009912A0"/>
    <w:rsid w:val="009925A9"/>
    <w:rsid w:val="00993528"/>
    <w:rsid w:val="00993812"/>
    <w:rsid w:val="00993B50"/>
    <w:rsid w:val="0099507C"/>
    <w:rsid w:val="009A103F"/>
    <w:rsid w:val="009A3958"/>
    <w:rsid w:val="009A4586"/>
    <w:rsid w:val="009A490A"/>
    <w:rsid w:val="009A5E9F"/>
    <w:rsid w:val="009B1E03"/>
    <w:rsid w:val="009B631F"/>
    <w:rsid w:val="009B63BB"/>
    <w:rsid w:val="009B6C10"/>
    <w:rsid w:val="009B7B8C"/>
    <w:rsid w:val="009B7F07"/>
    <w:rsid w:val="009C0B41"/>
    <w:rsid w:val="009C26EF"/>
    <w:rsid w:val="009C46A9"/>
    <w:rsid w:val="009C5534"/>
    <w:rsid w:val="009C69FF"/>
    <w:rsid w:val="009C79E8"/>
    <w:rsid w:val="009D0A8E"/>
    <w:rsid w:val="009D1939"/>
    <w:rsid w:val="009D1F51"/>
    <w:rsid w:val="009D25B3"/>
    <w:rsid w:val="009D4C99"/>
    <w:rsid w:val="009D52C0"/>
    <w:rsid w:val="009D7695"/>
    <w:rsid w:val="009D7C00"/>
    <w:rsid w:val="009E089B"/>
    <w:rsid w:val="009E185D"/>
    <w:rsid w:val="009E3404"/>
    <w:rsid w:val="009E4181"/>
    <w:rsid w:val="009E5109"/>
    <w:rsid w:val="009E6DEA"/>
    <w:rsid w:val="009F0660"/>
    <w:rsid w:val="009F3725"/>
    <w:rsid w:val="009F406A"/>
    <w:rsid w:val="009F5423"/>
    <w:rsid w:val="009F6866"/>
    <w:rsid w:val="009F7DFC"/>
    <w:rsid w:val="00A004AD"/>
    <w:rsid w:val="00A007E3"/>
    <w:rsid w:val="00A00FE2"/>
    <w:rsid w:val="00A01BF5"/>
    <w:rsid w:val="00A022A1"/>
    <w:rsid w:val="00A02BD4"/>
    <w:rsid w:val="00A07EC3"/>
    <w:rsid w:val="00A1062F"/>
    <w:rsid w:val="00A1431D"/>
    <w:rsid w:val="00A17D4D"/>
    <w:rsid w:val="00A2114D"/>
    <w:rsid w:val="00A21221"/>
    <w:rsid w:val="00A239BB"/>
    <w:rsid w:val="00A264BF"/>
    <w:rsid w:val="00A31555"/>
    <w:rsid w:val="00A31B4B"/>
    <w:rsid w:val="00A35CAC"/>
    <w:rsid w:val="00A37042"/>
    <w:rsid w:val="00A37CF9"/>
    <w:rsid w:val="00A409E0"/>
    <w:rsid w:val="00A40B41"/>
    <w:rsid w:val="00A436EE"/>
    <w:rsid w:val="00A43B37"/>
    <w:rsid w:val="00A44CCD"/>
    <w:rsid w:val="00A545BA"/>
    <w:rsid w:val="00A5482A"/>
    <w:rsid w:val="00A56EED"/>
    <w:rsid w:val="00A57371"/>
    <w:rsid w:val="00A57822"/>
    <w:rsid w:val="00A578D4"/>
    <w:rsid w:val="00A57F41"/>
    <w:rsid w:val="00A60D4B"/>
    <w:rsid w:val="00A62062"/>
    <w:rsid w:val="00A62690"/>
    <w:rsid w:val="00A62780"/>
    <w:rsid w:val="00A632E0"/>
    <w:rsid w:val="00A64C91"/>
    <w:rsid w:val="00A65632"/>
    <w:rsid w:val="00A741BF"/>
    <w:rsid w:val="00A806DF"/>
    <w:rsid w:val="00A81F14"/>
    <w:rsid w:val="00A841BB"/>
    <w:rsid w:val="00A84CD6"/>
    <w:rsid w:val="00A85E53"/>
    <w:rsid w:val="00A9017C"/>
    <w:rsid w:val="00A9226E"/>
    <w:rsid w:val="00AA20DA"/>
    <w:rsid w:val="00AA35ED"/>
    <w:rsid w:val="00AA367A"/>
    <w:rsid w:val="00AA41D9"/>
    <w:rsid w:val="00AA4D39"/>
    <w:rsid w:val="00AA59E1"/>
    <w:rsid w:val="00AA5AF3"/>
    <w:rsid w:val="00AA5CCB"/>
    <w:rsid w:val="00AA6AE8"/>
    <w:rsid w:val="00AA705E"/>
    <w:rsid w:val="00AB0F94"/>
    <w:rsid w:val="00AB0FA2"/>
    <w:rsid w:val="00AB1762"/>
    <w:rsid w:val="00AB1B98"/>
    <w:rsid w:val="00AB330C"/>
    <w:rsid w:val="00AC17F7"/>
    <w:rsid w:val="00AC673D"/>
    <w:rsid w:val="00AC6A51"/>
    <w:rsid w:val="00AC6A78"/>
    <w:rsid w:val="00AD01CF"/>
    <w:rsid w:val="00AD112D"/>
    <w:rsid w:val="00AD1BEC"/>
    <w:rsid w:val="00AD27DF"/>
    <w:rsid w:val="00AD2BEF"/>
    <w:rsid w:val="00AD3535"/>
    <w:rsid w:val="00AD6B2A"/>
    <w:rsid w:val="00AD7822"/>
    <w:rsid w:val="00AD78C6"/>
    <w:rsid w:val="00AE00DC"/>
    <w:rsid w:val="00AE0C2B"/>
    <w:rsid w:val="00AE2631"/>
    <w:rsid w:val="00AE2A22"/>
    <w:rsid w:val="00AE558C"/>
    <w:rsid w:val="00AE78EE"/>
    <w:rsid w:val="00AF0891"/>
    <w:rsid w:val="00AF62C1"/>
    <w:rsid w:val="00AF6EEC"/>
    <w:rsid w:val="00AF73B2"/>
    <w:rsid w:val="00AF77CB"/>
    <w:rsid w:val="00B001E6"/>
    <w:rsid w:val="00B01067"/>
    <w:rsid w:val="00B02CB2"/>
    <w:rsid w:val="00B03058"/>
    <w:rsid w:val="00B0316F"/>
    <w:rsid w:val="00B03C34"/>
    <w:rsid w:val="00B11B08"/>
    <w:rsid w:val="00B1301E"/>
    <w:rsid w:val="00B17497"/>
    <w:rsid w:val="00B21012"/>
    <w:rsid w:val="00B228AF"/>
    <w:rsid w:val="00B2338A"/>
    <w:rsid w:val="00B24B4C"/>
    <w:rsid w:val="00B24F4F"/>
    <w:rsid w:val="00B264A0"/>
    <w:rsid w:val="00B26D78"/>
    <w:rsid w:val="00B31545"/>
    <w:rsid w:val="00B31EB6"/>
    <w:rsid w:val="00B34219"/>
    <w:rsid w:val="00B355DC"/>
    <w:rsid w:val="00B36786"/>
    <w:rsid w:val="00B40945"/>
    <w:rsid w:val="00B42878"/>
    <w:rsid w:val="00B42E72"/>
    <w:rsid w:val="00B446F0"/>
    <w:rsid w:val="00B4524F"/>
    <w:rsid w:val="00B45F74"/>
    <w:rsid w:val="00B46666"/>
    <w:rsid w:val="00B4673B"/>
    <w:rsid w:val="00B47544"/>
    <w:rsid w:val="00B47818"/>
    <w:rsid w:val="00B51597"/>
    <w:rsid w:val="00B52E9A"/>
    <w:rsid w:val="00B5367F"/>
    <w:rsid w:val="00B558D3"/>
    <w:rsid w:val="00B56695"/>
    <w:rsid w:val="00B56734"/>
    <w:rsid w:val="00B57132"/>
    <w:rsid w:val="00B61583"/>
    <w:rsid w:val="00B61731"/>
    <w:rsid w:val="00B62EF2"/>
    <w:rsid w:val="00B63211"/>
    <w:rsid w:val="00B63520"/>
    <w:rsid w:val="00B64481"/>
    <w:rsid w:val="00B64E9F"/>
    <w:rsid w:val="00B6782E"/>
    <w:rsid w:val="00B67925"/>
    <w:rsid w:val="00B710CA"/>
    <w:rsid w:val="00B72227"/>
    <w:rsid w:val="00B72D01"/>
    <w:rsid w:val="00B754D4"/>
    <w:rsid w:val="00B7589B"/>
    <w:rsid w:val="00B75DD8"/>
    <w:rsid w:val="00B76413"/>
    <w:rsid w:val="00B76CC9"/>
    <w:rsid w:val="00B7700C"/>
    <w:rsid w:val="00B77476"/>
    <w:rsid w:val="00B81CEA"/>
    <w:rsid w:val="00B83DEF"/>
    <w:rsid w:val="00B83EA6"/>
    <w:rsid w:val="00B83FB5"/>
    <w:rsid w:val="00B85AE6"/>
    <w:rsid w:val="00B8660B"/>
    <w:rsid w:val="00B86FB5"/>
    <w:rsid w:val="00B92358"/>
    <w:rsid w:val="00B928A7"/>
    <w:rsid w:val="00B92924"/>
    <w:rsid w:val="00B93AC8"/>
    <w:rsid w:val="00B940F4"/>
    <w:rsid w:val="00B941CB"/>
    <w:rsid w:val="00B947CE"/>
    <w:rsid w:val="00B952BB"/>
    <w:rsid w:val="00B96AD8"/>
    <w:rsid w:val="00BA1C22"/>
    <w:rsid w:val="00BA259B"/>
    <w:rsid w:val="00BA5460"/>
    <w:rsid w:val="00BA58DD"/>
    <w:rsid w:val="00BA62A7"/>
    <w:rsid w:val="00BA6C88"/>
    <w:rsid w:val="00BB003C"/>
    <w:rsid w:val="00BB15EF"/>
    <w:rsid w:val="00BB5158"/>
    <w:rsid w:val="00BB5E56"/>
    <w:rsid w:val="00BB5F7E"/>
    <w:rsid w:val="00BB6001"/>
    <w:rsid w:val="00BB692B"/>
    <w:rsid w:val="00BC55F9"/>
    <w:rsid w:val="00BC5EF0"/>
    <w:rsid w:val="00BC7570"/>
    <w:rsid w:val="00BC7768"/>
    <w:rsid w:val="00BD1A4B"/>
    <w:rsid w:val="00BD3361"/>
    <w:rsid w:val="00BD43A5"/>
    <w:rsid w:val="00BD45CC"/>
    <w:rsid w:val="00BD526C"/>
    <w:rsid w:val="00BE0582"/>
    <w:rsid w:val="00BE2AE8"/>
    <w:rsid w:val="00BE3146"/>
    <w:rsid w:val="00BE3C0D"/>
    <w:rsid w:val="00BE5616"/>
    <w:rsid w:val="00BE5F97"/>
    <w:rsid w:val="00BE603E"/>
    <w:rsid w:val="00BE67CC"/>
    <w:rsid w:val="00BF019F"/>
    <w:rsid w:val="00BF2769"/>
    <w:rsid w:val="00BF4F39"/>
    <w:rsid w:val="00BF6085"/>
    <w:rsid w:val="00BF611D"/>
    <w:rsid w:val="00BF6F42"/>
    <w:rsid w:val="00BF7727"/>
    <w:rsid w:val="00BF779B"/>
    <w:rsid w:val="00C0053B"/>
    <w:rsid w:val="00C0102A"/>
    <w:rsid w:val="00C015C7"/>
    <w:rsid w:val="00C033E6"/>
    <w:rsid w:val="00C05547"/>
    <w:rsid w:val="00C05BA1"/>
    <w:rsid w:val="00C06BA7"/>
    <w:rsid w:val="00C077A0"/>
    <w:rsid w:val="00C134E1"/>
    <w:rsid w:val="00C137AD"/>
    <w:rsid w:val="00C159FF"/>
    <w:rsid w:val="00C222CE"/>
    <w:rsid w:val="00C25F2F"/>
    <w:rsid w:val="00C316E0"/>
    <w:rsid w:val="00C316E4"/>
    <w:rsid w:val="00C34C07"/>
    <w:rsid w:val="00C36451"/>
    <w:rsid w:val="00C36E62"/>
    <w:rsid w:val="00C43CFF"/>
    <w:rsid w:val="00C44D3F"/>
    <w:rsid w:val="00C465E3"/>
    <w:rsid w:val="00C5179A"/>
    <w:rsid w:val="00C51913"/>
    <w:rsid w:val="00C54701"/>
    <w:rsid w:val="00C55570"/>
    <w:rsid w:val="00C5615B"/>
    <w:rsid w:val="00C6119C"/>
    <w:rsid w:val="00C613A7"/>
    <w:rsid w:val="00C6322E"/>
    <w:rsid w:val="00C64A5A"/>
    <w:rsid w:val="00C662AD"/>
    <w:rsid w:val="00C674D2"/>
    <w:rsid w:val="00C80B51"/>
    <w:rsid w:val="00C830F6"/>
    <w:rsid w:val="00C83B69"/>
    <w:rsid w:val="00C90C47"/>
    <w:rsid w:val="00C92954"/>
    <w:rsid w:val="00C96C78"/>
    <w:rsid w:val="00CA06D5"/>
    <w:rsid w:val="00CA09B5"/>
    <w:rsid w:val="00CA1A4B"/>
    <w:rsid w:val="00CA252D"/>
    <w:rsid w:val="00CA4FAD"/>
    <w:rsid w:val="00CB62F3"/>
    <w:rsid w:val="00CC1F23"/>
    <w:rsid w:val="00CC324E"/>
    <w:rsid w:val="00CC5471"/>
    <w:rsid w:val="00CC64A0"/>
    <w:rsid w:val="00CD016F"/>
    <w:rsid w:val="00CD1F7E"/>
    <w:rsid w:val="00CD403D"/>
    <w:rsid w:val="00CD5286"/>
    <w:rsid w:val="00CD628E"/>
    <w:rsid w:val="00CE0085"/>
    <w:rsid w:val="00CE0284"/>
    <w:rsid w:val="00CE34B0"/>
    <w:rsid w:val="00CE35A9"/>
    <w:rsid w:val="00CE4E33"/>
    <w:rsid w:val="00CE706D"/>
    <w:rsid w:val="00CF0504"/>
    <w:rsid w:val="00CF0691"/>
    <w:rsid w:val="00CF1A15"/>
    <w:rsid w:val="00CF3C19"/>
    <w:rsid w:val="00CF471B"/>
    <w:rsid w:val="00CF4A6B"/>
    <w:rsid w:val="00CF65E6"/>
    <w:rsid w:val="00CF7601"/>
    <w:rsid w:val="00CF7A87"/>
    <w:rsid w:val="00CF7CDE"/>
    <w:rsid w:val="00D0143A"/>
    <w:rsid w:val="00D020BD"/>
    <w:rsid w:val="00D0495B"/>
    <w:rsid w:val="00D05CED"/>
    <w:rsid w:val="00D10240"/>
    <w:rsid w:val="00D12304"/>
    <w:rsid w:val="00D1242F"/>
    <w:rsid w:val="00D143DC"/>
    <w:rsid w:val="00D206DA"/>
    <w:rsid w:val="00D20CB5"/>
    <w:rsid w:val="00D22E56"/>
    <w:rsid w:val="00D24567"/>
    <w:rsid w:val="00D24E3C"/>
    <w:rsid w:val="00D27D76"/>
    <w:rsid w:val="00D301EC"/>
    <w:rsid w:val="00D31012"/>
    <w:rsid w:val="00D31C10"/>
    <w:rsid w:val="00D320BF"/>
    <w:rsid w:val="00D326CE"/>
    <w:rsid w:val="00D34F2A"/>
    <w:rsid w:val="00D3796C"/>
    <w:rsid w:val="00D40F4A"/>
    <w:rsid w:val="00D42E0B"/>
    <w:rsid w:val="00D46D22"/>
    <w:rsid w:val="00D516BD"/>
    <w:rsid w:val="00D53138"/>
    <w:rsid w:val="00D535E3"/>
    <w:rsid w:val="00D5420B"/>
    <w:rsid w:val="00D5486F"/>
    <w:rsid w:val="00D550DC"/>
    <w:rsid w:val="00D55416"/>
    <w:rsid w:val="00D5631B"/>
    <w:rsid w:val="00D62776"/>
    <w:rsid w:val="00D62E62"/>
    <w:rsid w:val="00D638E4"/>
    <w:rsid w:val="00D63BDE"/>
    <w:rsid w:val="00D63BE4"/>
    <w:rsid w:val="00D64AA8"/>
    <w:rsid w:val="00D64E93"/>
    <w:rsid w:val="00D65AEB"/>
    <w:rsid w:val="00D65AEF"/>
    <w:rsid w:val="00D6651D"/>
    <w:rsid w:val="00D673F3"/>
    <w:rsid w:val="00D725B8"/>
    <w:rsid w:val="00D73800"/>
    <w:rsid w:val="00D739F4"/>
    <w:rsid w:val="00D73B6A"/>
    <w:rsid w:val="00D80238"/>
    <w:rsid w:val="00D80E0C"/>
    <w:rsid w:val="00D85892"/>
    <w:rsid w:val="00D869EB"/>
    <w:rsid w:val="00D8775D"/>
    <w:rsid w:val="00D90655"/>
    <w:rsid w:val="00D907BE"/>
    <w:rsid w:val="00D91365"/>
    <w:rsid w:val="00D91573"/>
    <w:rsid w:val="00D91CB8"/>
    <w:rsid w:val="00D942DB"/>
    <w:rsid w:val="00D951EF"/>
    <w:rsid w:val="00D97EA8"/>
    <w:rsid w:val="00DA5C6C"/>
    <w:rsid w:val="00DA7112"/>
    <w:rsid w:val="00DC34F1"/>
    <w:rsid w:val="00DC6D53"/>
    <w:rsid w:val="00DD2F8C"/>
    <w:rsid w:val="00DD33F3"/>
    <w:rsid w:val="00DD6122"/>
    <w:rsid w:val="00DD6F71"/>
    <w:rsid w:val="00DE1F1C"/>
    <w:rsid w:val="00DE3D11"/>
    <w:rsid w:val="00DE431F"/>
    <w:rsid w:val="00DE4DA5"/>
    <w:rsid w:val="00DE4E48"/>
    <w:rsid w:val="00DE566F"/>
    <w:rsid w:val="00DF1780"/>
    <w:rsid w:val="00DF18C1"/>
    <w:rsid w:val="00DF1FFB"/>
    <w:rsid w:val="00DF200F"/>
    <w:rsid w:val="00DF30F8"/>
    <w:rsid w:val="00DF3386"/>
    <w:rsid w:val="00DF37FA"/>
    <w:rsid w:val="00E013BA"/>
    <w:rsid w:val="00E02426"/>
    <w:rsid w:val="00E03125"/>
    <w:rsid w:val="00E03F39"/>
    <w:rsid w:val="00E0628D"/>
    <w:rsid w:val="00E07A2A"/>
    <w:rsid w:val="00E07A2B"/>
    <w:rsid w:val="00E07FCD"/>
    <w:rsid w:val="00E10656"/>
    <w:rsid w:val="00E10D7E"/>
    <w:rsid w:val="00E140F2"/>
    <w:rsid w:val="00E14EC1"/>
    <w:rsid w:val="00E1591D"/>
    <w:rsid w:val="00E1705B"/>
    <w:rsid w:val="00E206F6"/>
    <w:rsid w:val="00E21C73"/>
    <w:rsid w:val="00E22860"/>
    <w:rsid w:val="00E24D4A"/>
    <w:rsid w:val="00E2550E"/>
    <w:rsid w:val="00E2593C"/>
    <w:rsid w:val="00E32495"/>
    <w:rsid w:val="00E3379E"/>
    <w:rsid w:val="00E33F23"/>
    <w:rsid w:val="00E3484F"/>
    <w:rsid w:val="00E372A5"/>
    <w:rsid w:val="00E3735D"/>
    <w:rsid w:val="00E373C4"/>
    <w:rsid w:val="00E37764"/>
    <w:rsid w:val="00E40F8D"/>
    <w:rsid w:val="00E42F07"/>
    <w:rsid w:val="00E47528"/>
    <w:rsid w:val="00E479F8"/>
    <w:rsid w:val="00E51F51"/>
    <w:rsid w:val="00E61C6A"/>
    <w:rsid w:val="00E658E7"/>
    <w:rsid w:val="00E66C93"/>
    <w:rsid w:val="00E70E7E"/>
    <w:rsid w:val="00E73D4D"/>
    <w:rsid w:val="00E7585C"/>
    <w:rsid w:val="00E76A9B"/>
    <w:rsid w:val="00E77080"/>
    <w:rsid w:val="00E77C2F"/>
    <w:rsid w:val="00E81537"/>
    <w:rsid w:val="00E81784"/>
    <w:rsid w:val="00E82BD1"/>
    <w:rsid w:val="00E833B2"/>
    <w:rsid w:val="00E93EF8"/>
    <w:rsid w:val="00E9583F"/>
    <w:rsid w:val="00E969E1"/>
    <w:rsid w:val="00E96F6A"/>
    <w:rsid w:val="00E975A2"/>
    <w:rsid w:val="00E97C22"/>
    <w:rsid w:val="00EA16DB"/>
    <w:rsid w:val="00EA2564"/>
    <w:rsid w:val="00EA25C9"/>
    <w:rsid w:val="00EA33C6"/>
    <w:rsid w:val="00EA664A"/>
    <w:rsid w:val="00EA6937"/>
    <w:rsid w:val="00EA7309"/>
    <w:rsid w:val="00EB0EA5"/>
    <w:rsid w:val="00EB379F"/>
    <w:rsid w:val="00EB3C48"/>
    <w:rsid w:val="00EB3EF3"/>
    <w:rsid w:val="00EB3FC3"/>
    <w:rsid w:val="00EB40FA"/>
    <w:rsid w:val="00EB4365"/>
    <w:rsid w:val="00EB43FD"/>
    <w:rsid w:val="00EB5890"/>
    <w:rsid w:val="00EB5A94"/>
    <w:rsid w:val="00EB6EA4"/>
    <w:rsid w:val="00EB7B67"/>
    <w:rsid w:val="00EB7BEF"/>
    <w:rsid w:val="00EC044B"/>
    <w:rsid w:val="00EC2476"/>
    <w:rsid w:val="00EC3B5B"/>
    <w:rsid w:val="00EC446F"/>
    <w:rsid w:val="00EC5267"/>
    <w:rsid w:val="00EC66FE"/>
    <w:rsid w:val="00EC7241"/>
    <w:rsid w:val="00EC767E"/>
    <w:rsid w:val="00ED0435"/>
    <w:rsid w:val="00ED1624"/>
    <w:rsid w:val="00ED4F2B"/>
    <w:rsid w:val="00ED5191"/>
    <w:rsid w:val="00ED537D"/>
    <w:rsid w:val="00ED6329"/>
    <w:rsid w:val="00EE441B"/>
    <w:rsid w:val="00EE48F0"/>
    <w:rsid w:val="00EE58CF"/>
    <w:rsid w:val="00EE5AD5"/>
    <w:rsid w:val="00EE74EC"/>
    <w:rsid w:val="00EF02F2"/>
    <w:rsid w:val="00EF04EF"/>
    <w:rsid w:val="00EF4017"/>
    <w:rsid w:val="00EF4030"/>
    <w:rsid w:val="00EF44C7"/>
    <w:rsid w:val="00EF4F7D"/>
    <w:rsid w:val="00EF76BC"/>
    <w:rsid w:val="00F02061"/>
    <w:rsid w:val="00F0207B"/>
    <w:rsid w:val="00F056E4"/>
    <w:rsid w:val="00F06A89"/>
    <w:rsid w:val="00F077C9"/>
    <w:rsid w:val="00F100AC"/>
    <w:rsid w:val="00F10981"/>
    <w:rsid w:val="00F112E0"/>
    <w:rsid w:val="00F1135F"/>
    <w:rsid w:val="00F13459"/>
    <w:rsid w:val="00F13754"/>
    <w:rsid w:val="00F14963"/>
    <w:rsid w:val="00F14DCB"/>
    <w:rsid w:val="00F14EA8"/>
    <w:rsid w:val="00F1564F"/>
    <w:rsid w:val="00F168EA"/>
    <w:rsid w:val="00F2010F"/>
    <w:rsid w:val="00F2093C"/>
    <w:rsid w:val="00F20CB4"/>
    <w:rsid w:val="00F224C2"/>
    <w:rsid w:val="00F22AC1"/>
    <w:rsid w:val="00F2320C"/>
    <w:rsid w:val="00F2466F"/>
    <w:rsid w:val="00F261DE"/>
    <w:rsid w:val="00F26CA0"/>
    <w:rsid w:val="00F27B1C"/>
    <w:rsid w:val="00F331E6"/>
    <w:rsid w:val="00F35B5A"/>
    <w:rsid w:val="00F40041"/>
    <w:rsid w:val="00F40384"/>
    <w:rsid w:val="00F40A85"/>
    <w:rsid w:val="00F42BFC"/>
    <w:rsid w:val="00F444A7"/>
    <w:rsid w:val="00F452AC"/>
    <w:rsid w:val="00F47F2C"/>
    <w:rsid w:val="00F5271D"/>
    <w:rsid w:val="00F53761"/>
    <w:rsid w:val="00F53E09"/>
    <w:rsid w:val="00F61D52"/>
    <w:rsid w:val="00F61D6E"/>
    <w:rsid w:val="00F65347"/>
    <w:rsid w:val="00F6693F"/>
    <w:rsid w:val="00F67BD8"/>
    <w:rsid w:val="00F67C90"/>
    <w:rsid w:val="00F72031"/>
    <w:rsid w:val="00F72C27"/>
    <w:rsid w:val="00F72FCD"/>
    <w:rsid w:val="00F73182"/>
    <w:rsid w:val="00F7410F"/>
    <w:rsid w:val="00F7583C"/>
    <w:rsid w:val="00F76840"/>
    <w:rsid w:val="00F805FF"/>
    <w:rsid w:val="00F86617"/>
    <w:rsid w:val="00F866C2"/>
    <w:rsid w:val="00F871DB"/>
    <w:rsid w:val="00F87663"/>
    <w:rsid w:val="00F909A5"/>
    <w:rsid w:val="00F9172E"/>
    <w:rsid w:val="00F91CBD"/>
    <w:rsid w:val="00F92C06"/>
    <w:rsid w:val="00F94073"/>
    <w:rsid w:val="00F94401"/>
    <w:rsid w:val="00F946D1"/>
    <w:rsid w:val="00F95405"/>
    <w:rsid w:val="00F95E8E"/>
    <w:rsid w:val="00F9685F"/>
    <w:rsid w:val="00F96F82"/>
    <w:rsid w:val="00FA0664"/>
    <w:rsid w:val="00FA0C53"/>
    <w:rsid w:val="00FA1BD0"/>
    <w:rsid w:val="00FA2519"/>
    <w:rsid w:val="00FA3418"/>
    <w:rsid w:val="00FA3554"/>
    <w:rsid w:val="00FA7811"/>
    <w:rsid w:val="00FA7A1F"/>
    <w:rsid w:val="00FA7DB1"/>
    <w:rsid w:val="00FA7E8F"/>
    <w:rsid w:val="00FB0DD0"/>
    <w:rsid w:val="00FB5181"/>
    <w:rsid w:val="00FB5D0A"/>
    <w:rsid w:val="00FB6B5F"/>
    <w:rsid w:val="00FC081E"/>
    <w:rsid w:val="00FC0F42"/>
    <w:rsid w:val="00FC20D6"/>
    <w:rsid w:val="00FC57AE"/>
    <w:rsid w:val="00FC6761"/>
    <w:rsid w:val="00FC6D0A"/>
    <w:rsid w:val="00FD025C"/>
    <w:rsid w:val="00FD1ED9"/>
    <w:rsid w:val="00FD2864"/>
    <w:rsid w:val="00FD403A"/>
    <w:rsid w:val="00FD4D5C"/>
    <w:rsid w:val="00FD5C26"/>
    <w:rsid w:val="00FD69BE"/>
    <w:rsid w:val="00FD6D32"/>
    <w:rsid w:val="00FE001D"/>
    <w:rsid w:val="00FE28D0"/>
    <w:rsid w:val="00FE3BF5"/>
    <w:rsid w:val="00FE431E"/>
    <w:rsid w:val="00FE47F6"/>
    <w:rsid w:val="00FE604E"/>
    <w:rsid w:val="00FF3371"/>
    <w:rsid w:val="00FF3A1A"/>
    <w:rsid w:val="00FF3BD5"/>
    <w:rsid w:val="00FF6FB2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70A"/>
  </w:style>
  <w:style w:type="paragraph" w:styleId="Heading1">
    <w:name w:val="heading 1"/>
    <w:basedOn w:val="Normal"/>
    <w:next w:val="Normal"/>
    <w:qFormat/>
    <w:rsid w:val="008357DF"/>
    <w:pPr>
      <w:keepNext/>
      <w:ind w:left="288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357DF"/>
    <w:pPr>
      <w:keepNext/>
      <w:ind w:left="1800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8357DF"/>
    <w:pPr>
      <w:keepNext/>
      <w:spacing w:after="120"/>
      <w:jc w:val="center"/>
      <w:outlineLvl w:val="2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qFormat/>
    <w:rsid w:val="008357DF"/>
    <w:pPr>
      <w:keepNext/>
      <w:spacing w:after="60"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rsid w:val="008357DF"/>
    <w:pPr>
      <w:keepNext/>
      <w:jc w:val="center"/>
      <w:outlineLvl w:val="4"/>
    </w:pPr>
    <w:rPr>
      <w:b/>
      <w:bCs/>
      <w:sz w:val="22"/>
      <w:u w:val="single"/>
    </w:rPr>
  </w:style>
  <w:style w:type="paragraph" w:styleId="Heading6">
    <w:name w:val="heading 6"/>
    <w:basedOn w:val="Normal"/>
    <w:next w:val="Normal"/>
    <w:qFormat/>
    <w:rsid w:val="008357DF"/>
    <w:pPr>
      <w:keepNext/>
      <w:spacing w:after="12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8357DF"/>
    <w:pPr>
      <w:keepNext/>
      <w:spacing w:after="120"/>
      <w:ind w:left="1080"/>
      <w:outlineLvl w:val="6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8357DF"/>
    <w:pPr>
      <w:keepNext/>
      <w:outlineLvl w:val="7"/>
    </w:pPr>
    <w:rPr>
      <w:b/>
      <w:bCs/>
      <w:sz w:val="24"/>
      <w:u w:val="single"/>
    </w:rPr>
  </w:style>
  <w:style w:type="paragraph" w:styleId="Heading9">
    <w:name w:val="heading 9"/>
    <w:basedOn w:val="Normal"/>
    <w:next w:val="Normal"/>
    <w:qFormat/>
    <w:rsid w:val="008357DF"/>
    <w:pPr>
      <w:keepNext/>
      <w:autoSpaceDE w:val="0"/>
      <w:autoSpaceDN w:val="0"/>
      <w:adjustRightInd w:val="0"/>
      <w:outlineLvl w:val="8"/>
    </w:pPr>
    <w:rPr>
      <w:rFonts w:ascii="Cheltenham-Bold" w:hAnsi="Cheltenham-Bold"/>
      <w:b/>
      <w:bCs/>
      <w:i/>
      <w:i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357DF"/>
    <w:pPr>
      <w:spacing w:before="60"/>
      <w:ind w:left="1800"/>
    </w:pPr>
  </w:style>
  <w:style w:type="paragraph" w:styleId="BodyTextIndent2">
    <w:name w:val="Body Text Indent 2"/>
    <w:basedOn w:val="Normal"/>
    <w:rsid w:val="008357DF"/>
    <w:pPr>
      <w:spacing w:after="120"/>
      <w:ind w:firstLine="360"/>
    </w:pPr>
    <w:rPr>
      <w:sz w:val="24"/>
    </w:rPr>
  </w:style>
  <w:style w:type="paragraph" w:styleId="BodyText">
    <w:name w:val="Body Text"/>
    <w:basedOn w:val="Normal"/>
    <w:rsid w:val="008357DF"/>
    <w:pPr>
      <w:spacing w:after="360"/>
    </w:pPr>
    <w:rPr>
      <w:sz w:val="22"/>
    </w:rPr>
  </w:style>
  <w:style w:type="paragraph" w:styleId="BodyText2">
    <w:name w:val="Body Text 2"/>
    <w:basedOn w:val="Normal"/>
    <w:rsid w:val="008357DF"/>
    <w:pPr>
      <w:spacing w:after="360"/>
    </w:pPr>
    <w:rPr>
      <w:i/>
      <w:iCs/>
      <w:sz w:val="22"/>
    </w:rPr>
  </w:style>
  <w:style w:type="character" w:styleId="Hyperlink">
    <w:name w:val="Hyperlink"/>
    <w:basedOn w:val="DefaultParagraphFont"/>
    <w:rsid w:val="008357DF"/>
    <w:rPr>
      <w:color w:val="0000FF"/>
      <w:u w:val="single"/>
    </w:rPr>
  </w:style>
  <w:style w:type="paragraph" w:styleId="BodyTextIndent3">
    <w:name w:val="Body Text Indent 3"/>
    <w:basedOn w:val="Normal"/>
    <w:rsid w:val="008357DF"/>
    <w:pPr>
      <w:spacing w:after="60"/>
      <w:ind w:left="864" w:hanging="864"/>
    </w:pPr>
    <w:rPr>
      <w:sz w:val="22"/>
    </w:rPr>
  </w:style>
  <w:style w:type="paragraph" w:styleId="BlockText">
    <w:name w:val="Block Text"/>
    <w:basedOn w:val="Normal"/>
    <w:rsid w:val="008357DF"/>
    <w:pPr>
      <w:spacing w:after="60"/>
      <w:ind w:left="288" w:right="288"/>
    </w:pPr>
    <w:rPr>
      <w:sz w:val="22"/>
    </w:rPr>
  </w:style>
  <w:style w:type="paragraph" w:styleId="HTMLPreformatted">
    <w:name w:val="HTML Preformatted"/>
    <w:basedOn w:val="Normal"/>
    <w:link w:val="HTMLPreformattedChar"/>
    <w:uiPriority w:val="99"/>
    <w:rsid w:val="00395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EmailStyle23">
    <w:name w:val="EmailStyle23"/>
    <w:basedOn w:val="DefaultParagraphFont"/>
    <w:semiHidden/>
    <w:rsid w:val="006B54B6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E7637C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C17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rsid w:val="002C3171"/>
    <w:rPr>
      <w:rFonts w:ascii="Courier New" w:eastAsia="PMingLiU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8C120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E73D0"/>
    <w:rPr>
      <w:b/>
      <w:bCs/>
    </w:rPr>
  </w:style>
  <w:style w:type="character" w:styleId="Emphasis">
    <w:name w:val="Emphasis"/>
    <w:basedOn w:val="DefaultParagraphFont"/>
    <w:uiPriority w:val="20"/>
    <w:qFormat/>
    <w:rsid w:val="0083558F"/>
    <w:rPr>
      <w:i/>
      <w:iCs/>
    </w:rPr>
  </w:style>
  <w:style w:type="character" w:customStyle="1" w:styleId="yshortcuts">
    <w:name w:val="yshortcuts"/>
    <w:basedOn w:val="DefaultParagraphFont"/>
    <w:rsid w:val="00633B1E"/>
  </w:style>
  <w:style w:type="paragraph" w:styleId="ListParagraph">
    <w:name w:val="List Paragraph"/>
    <w:basedOn w:val="Normal"/>
    <w:uiPriority w:val="34"/>
    <w:qFormat/>
    <w:rsid w:val="00250F89"/>
    <w:pPr>
      <w:ind w:left="720"/>
      <w:contextualSpacing/>
    </w:pPr>
  </w:style>
  <w:style w:type="character" w:customStyle="1" w:styleId="go">
    <w:name w:val="go"/>
    <w:basedOn w:val="DefaultParagraphFont"/>
    <w:rsid w:val="00F331E6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59A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70A"/>
  </w:style>
  <w:style w:type="paragraph" w:styleId="Heading1">
    <w:name w:val="heading 1"/>
    <w:basedOn w:val="Normal"/>
    <w:next w:val="Normal"/>
    <w:qFormat/>
    <w:rsid w:val="008357DF"/>
    <w:pPr>
      <w:keepNext/>
      <w:ind w:left="288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357DF"/>
    <w:pPr>
      <w:keepNext/>
      <w:ind w:left="1800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8357DF"/>
    <w:pPr>
      <w:keepNext/>
      <w:spacing w:after="120"/>
      <w:jc w:val="center"/>
      <w:outlineLvl w:val="2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qFormat/>
    <w:rsid w:val="008357DF"/>
    <w:pPr>
      <w:keepNext/>
      <w:spacing w:after="60"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rsid w:val="008357DF"/>
    <w:pPr>
      <w:keepNext/>
      <w:jc w:val="center"/>
      <w:outlineLvl w:val="4"/>
    </w:pPr>
    <w:rPr>
      <w:b/>
      <w:bCs/>
      <w:sz w:val="22"/>
      <w:u w:val="single"/>
    </w:rPr>
  </w:style>
  <w:style w:type="paragraph" w:styleId="Heading6">
    <w:name w:val="heading 6"/>
    <w:basedOn w:val="Normal"/>
    <w:next w:val="Normal"/>
    <w:qFormat/>
    <w:rsid w:val="008357DF"/>
    <w:pPr>
      <w:keepNext/>
      <w:spacing w:after="12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8357DF"/>
    <w:pPr>
      <w:keepNext/>
      <w:spacing w:after="120"/>
      <w:ind w:left="1080"/>
      <w:outlineLvl w:val="6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8357DF"/>
    <w:pPr>
      <w:keepNext/>
      <w:outlineLvl w:val="7"/>
    </w:pPr>
    <w:rPr>
      <w:b/>
      <w:bCs/>
      <w:sz w:val="24"/>
      <w:u w:val="single"/>
    </w:rPr>
  </w:style>
  <w:style w:type="paragraph" w:styleId="Heading9">
    <w:name w:val="heading 9"/>
    <w:basedOn w:val="Normal"/>
    <w:next w:val="Normal"/>
    <w:qFormat/>
    <w:rsid w:val="008357DF"/>
    <w:pPr>
      <w:keepNext/>
      <w:autoSpaceDE w:val="0"/>
      <w:autoSpaceDN w:val="0"/>
      <w:adjustRightInd w:val="0"/>
      <w:outlineLvl w:val="8"/>
    </w:pPr>
    <w:rPr>
      <w:rFonts w:ascii="Cheltenham-Bold" w:hAnsi="Cheltenham-Bold"/>
      <w:b/>
      <w:bCs/>
      <w:i/>
      <w:i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357DF"/>
    <w:pPr>
      <w:spacing w:before="60"/>
      <w:ind w:left="1800"/>
    </w:pPr>
  </w:style>
  <w:style w:type="paragraph" w:styleId="BodyTextIndent2">
    <w:name w:val="Body Text Indent 2"/>
    <w:basedOn w:val="Normal"/>
    <w:rsid w:val="008357DF"/>
    <w:pPr>
      <w:spacing w:after="120"/>
      <w:ind w:firstLine="360"/>
    </w:pPr>
    <w:rPr>
      <w:sz w:val="24"/>
    </w:rPr>
  </w:style>
  <w:style w:type="paragraph" w:styleId="BodyText">
    <w:name w:val="Body Text"/>
    <w:basedOn w:val="Normal"/>
    <w:rsid w:val="008357DF"/>
    <w:pPr>
      <w:spacing w:after="360"/>
    </w:pPr>
    <w:rPr>
      <w:sz w:val="22"/>
    </w:rPr>
  </w:style>
  <w:style w:type="paragraph" w:styleId="BodyText2">
    <w:name w:val="Body Text 2"/>
    <w:basedOn w:val="Normal"/>
    <w:rsid w:val="008357DF"/>
    <w:pPr>
      <w:spacing w:after="360"/>
    </w:pPr>
    <w:rPr>
      <w:i/>
      <w:iCs/>
      <w:sz w:val="22"/>
    </w:rPr>
  </w:style>
  <w:style w:type="character" w:styleId="Hyperlink">
    <w:name w:val="Hyperlink"/>
    <w:basedOn w:val="DefaultParagraphFont"/>
    <w:rsid w:val="008357DF"/>
    <w:rPr>
      <w:color w:val="0000FF"/>
      <w:u w:val="single"/>
    </w:rPr>
  </w:style>
  <w:style w:type="paragraph" w:styleId="BodyTextIndent3">
    <w:name w:val="Body Text Indent 3"/>
    <w:basedOn w:val="Normal"/>
    <w:rsid w:val="008357DF"/>
    <w:pPr>
      <w:spacing w:after="60"/>
      <w:ind w:left="864" w:hanging="864"/>
    </w:pPr>
    <w:rPr>
      <w:sz w:val="22"/>
    </w:rPr>
  </w:style>
  <w:style w:type="paragraph" w:styleId="BlockText">
    <w:name w:val="Block Text"/>
    <w:basedOn w:val="Normal"/>
    <w:rsid w:val="008357DF"/>
    <w:pPr>
      <w:spacing w:after="60"/>
      <w:ind w:left="288" w:right="288"/>
    </w:pPr>
    <w:rPr>
      <w:sz w:val="22"/>
    </w:rPr>
  </w:style>
  <w:style w:type="paragraph" w:styleId="HTMLPreformatted">
    <w:name w:val="HTML Preformatted"/>
    <w:basedOn w:val="Normal"/>
    <w:rsid w:val="00395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EmailStyle23">
    <w:name w:val="EmailStyle23"/>
    <w:basedOn w:val="DefaultParagraphFont"/>
    <w:semiHidden/>
    <w:rsid w:val="006B54B6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E7637C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C17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rsid w:val="002C3171"/>
    <w:rPr>
      <w:rFonts w:ascii="Courier New" w:eastAsia="PMingLiU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8C120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E73D0"/>
    <w:rPr>
      <w:b/>
      <w:bCs/>
    </w:rPr>
  </w:style>
  <w:style w:type="character" w:styleId="Emphasis">
    <w:name w:val="Emphasis"/>
    <w:basedOn w:val="DefaultParagraphFont"/>
    <w:uiPriority w:val="20"/>
    <w:qFormat/>
    <w:rsid w:val="0083558F"/>
    <w:rPr>
      <w:i/>
      <w:iCs/>
    </w:rPr>
  </w:style>
  <w:style w:type="character" w:customStyle="1" w:styleId="yshortcuts">
    <w:name w:val="yshortcuts"/>
    <w:basedOn w:val="DefaultParagraphFont"/>
    <w:rsid w:val="00633B1E"/>
  </w:style>
  <w:style w:type="paragraph" w:styleId="ListParagraph">
    <w:name w:val="List Paragraph"/>
    <w:basedOn w:val="Normal"/>
    <w:uiPriority w:val="34"/>
    <w:qFormat/>
    <w:rsid w:val="00250F89"/>
    <w:pPr>
      <w:ind w:left="720"/>
      <w:contextualSpacing/>
    </w:pPr>
  </w:style>
  <w:style w:type="character" w:customStyle="1" w:styleId="go">
    <w:name w:val="go"/>
    <w:basedOn w:val="DefaultParagraphFont"/>
    <w:rsid w:val="00F33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2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8154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39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990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770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493187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8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201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543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802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211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0112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174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113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Joshua Chen</dc:creator>
  <cp:lastModifiedBy>Leung-1</cp:lastModifiedBy>
  <cp:revision>4</cp:revision>
  <cp:lastPrinted>2013-02-03T06:48:00Z</cp:lastPrinted>
  <dcterms:created xsi:type="dcterms:W3CDTF">2013-03-22T23:52:00Z</dcterms:created>
  <dcterms:modified xsi:type="dcterms:W3CDTF">2013-03-24T23:16:00Z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879697391</vt:i4>
  </property>
  <property fmtid="{D5CDD505-2E9C-101B-9397-08002B2CF9AE}" pid="3" name="_EmailSubject">
    <vt:lpwstr>bulletin</vt:lpwstr>
  </property>
  <property fmtid="{D5CDD505-2E9C-101B-9397-08002B2CF9AE}" pid="4" name="_AuthorEmail">
    <vt:lpwstr>rjoshuac@comcast.net</vt:lpwstr>
  </property>
  <property fmtid="{D5CDD505-2E9C-101B-9397-08002B2CF9AE}" pid="5" name="_AuthorEmailDisplayName">
    <vt:lpwstr>Raymond Chen</vt:lpwstr>
  </property>
  <property fmtid="{D5CDD505-2E9C-101B-9397-08002B2CF9AE}" pid="6" name="_ReviewingToolsShownOnce">
    <vt:lpwstr/>
  </property>
</Properties>
</file>